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778"/>
      </w:tblGrid>
      <w:tr w:rsidR="00EF44A9" w:rsidRPr="00D4214A" w:rsidTr="00EB14BC">
        <w:trPr>
          <w:trHeight w:val="1701"/>
        </w:trPr>
        <w:tc>
          <w:tcPr>
            <w:tcW w:w="2802" w:type="dxa"/>
          </w:tcPr>
          <w:p w:rsidR="00EF44A9" w:rsidRPr="00D4214A" w:rsidRDefault="00EF44A9" w:rsidP="00B85471">
            <w:pPr>
              <w:rPr>
                <w:rFonts w:ascii="Arial" w:hAnsi="Arial" w:cs="Arial"/>
              </w:rPr>
            </w:pPr>
            <w:r w:rsidRPr="00D4214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59A410D" wp14:editId="49BE78C6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27305</wp:posOffset>
                  </wp:positionV>
                  <wp:extent cx="1073150" cy="961390"/>
                  <wp:effectExtent l="0" t="0" r="0" b="0"/>
                  <wp:wrapSquare wrapText="bothSides"/>
                  <wp:docPr id="6" name="Picture 6" descr="http://www.eastmidlandsnetball.co.uk/uploads/6/7/9/2/6792245/___268056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astmidlandsnetball.co.uk/uploads/6/7/9/2/6792245/___268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8" w:type="dxa"/>
          </w:tcPr>
          <w:p w:rsidR="00EF44A9" w:rsidRPr="000F2424" w:rsidRDefault="004C4B8E" w:rsidP="009D2C00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East Midlands Netball </w:t>
            </w:r>
            <w:r w:rsidR="003100C3">
              <w:rPr>
                <w:rFonts w:ascii="Arial" w:hAnsi="Arial" w:cs="Arial"/>
                <w:b/>
                <w:bCs/>
                <w:sz w:val="24"/>
              </w:rPr>
              <w:t>June</w:t>
            </w:r>
            <w:r w:rsidR="009B58A7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</w:rPr>
              <w:t>2016 e-blast</w:t>
            </w:r>
          </w:p>
          <w:p w:rsidR="00EF44A9" w:rsidRPr="00D4214A" w:rsidRDefault="00EF44A9" w:rsidP="009D2C0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5029AB" w:rsidRPr="009D2C00" w:rsidRDefault="005B4147" w:rsidP="009D2C00">
            <w:pPr>
              <w:jc w:val="center"/>
              <w:rPr>
                <w:rFonts w:ascii="Arial" w:hAnsi="Arial" w:cs="Arial"/>
                <w:sz w:val="18"/>
              </w:rPr>
            </w:pPr>
            <w:r w:rsidRPr="009D2C00">
              <w:rPr>
                <w:rFonts w:ascii="Arial" w:hAnsi="Arial" w:cs="Arial"/>
                <w:sz w:val="18"/>
              </w:rPr>
              <w:t>Please</w:t>
            </w:r>
            <w:r w:rsidR="00C00D4F" w:rsidRPr="009D2C00">
              <w:rPr>
                <w:rFonts w:ascii="Arial" w:hAnsi="Arial" w:cs="Arial"/>
                <w:sz w:val="18"/>
              </w:rPr>
              <w:t xml:space="preserve"> share </w:t>
            </w:r>
            <w:r w:rsidR="00D47F96" w:rsidRPr="009D2C00">
              <w:rPr>
                <w:rFonts w:ascii="Arial" w:hAnsi="Arial" w:cs="Arial"/>
                <w:sz w:val="18"/>
              </w:rPr>
              <w:t xml:space="preserve">the East Midlands Netball </w:t>
            </w:r>
            <w:r w:rsidR="009D2C00" w:rsidRPr="009D2C00">
              <w:rPr>
                <w:rFonts w:ascii="Arial" w:hAnsi="Arial" w:cs="Arial"/>
                <w:sz w:val="18"/>
              </w:rPr>
              <w:t>e</w:t>
            </w:r>
            <w:r w:rsidR="00D47F96" w:rsidRPr="009D2C00">
              <w:rPr>
                <w:rFonts w:ascii="Arial" w:hAnsi="Arial" w:cs="Arial"/>
                <w:sz w:val="18"/>
              </w:rPr>
              <w:t>-</w:t>
            </w:r>
            <w:r w:rsidR="009D2C00" w:rsidRPr="009D2C00">
              <w:rPr>
                <w:rFonts w:ascii="Arial" w:hAnsi="Arial" w:cs="Arial"/>
                <w:sz w:val="18"/>
              </w:rPr>
              <w:t>b</w:t>
            </w:r>
            <w:r w:rsidR="00D47F96" w:rsidRPr="009D2C00">
              <w:rPr>
                <w:rFonts w:ascii="Arial" w:hAnsi="Arial" w:cs="Arial"/>
                <w:sz w:val="18"/>
              </w:rPr>
              <w:t xml:space="preserve">last </w:t>
            </w:r>
            <w:r w:rsidR="00C00D4F" w:rsidRPr="009D2C00">
              <w:rPr>
                <w:rFonts w:ascii="Arial" w:hAnsi="Arial" w:cs="Arial"/>
                <w:sz w:val="18"/>
              </w:rPr>
              <w:t xml:space="preserve">with your club </w:t>
            </w:r>
            <w:r w:rsidRPr="009D2C00">
              <w:rPr>
                <w:rFonts w:ascii="Arial" w:hAnsi="Arial" w:cs="Arial"/>
                <w:sz w:val="18"/>
              </w:rPr>
              <w:t>members</w:t>
            </w:r>
            <w:r w:rsidR="00C00D4F" w:rsidRPr="009D2C00">
              <w:rPr>
                <w:rFonts w:ascii="Arial" w:hAnsi="Arial" w:cs="Arial"/>
                <w:sz w:val="18"/>
              </w:rPr>
              <w:t xml:space="preserve"> </w:t>
            </w:r>
            <w:r w:rsidR="00927104" w:rsidRPr="009D2C00">
              <w:rPr>
                <w:rFonts w:ascii="Arial" w:hAnsi="Arial" w:cs="Arial"/>
                <w:sz w:val="18"/>
              </w:rPr>
              <w:t xml:space="preserve">&amp; contacts </w:t>
            </w:r>
            <w:r w:rsidRPr="009D2C00">
              <w:rPr>
                <w:rFonts w:ascii="Arial" w:hAnsi="Arial" w:cs="Arial"/>
                <w:sz w:val="18"/>
              </w:rPr>
              <w:t>so as many people as possible kno</w:t>
            </w:r>
            <w:r w:rsidR="00241E0D" w:rsidRPr="009D2C00">
              <w:rPr>
                <w:rFonts w:ascii="Arial" w:hAnsi="Arial" w:cs="Arial"/>
                <w:sz w:val="18"/>
              </w:rPr>
              <w:t xml:space="preserve">w what is happening within the </w:t>
            </w:r>
            <w:r w:rsidR="00927104" w:rsidRPr="009D2C00">
              <w:rPr>
                <w:rFonts w:ascii="Arial" w:hAnsi="Arial" w:cs="Arial"/>
                <w:sz w:val="18"/>
              </w:rPr>
              <w:t>r</w:t>
            </w:r>
            <w:r w:rsidR="005029AB" w:rsidRPr="009D2C00">
              <w:rPr>
                <w:rFonts w:ascii="Arial" w:hAnsi="Arial" w:cs="Arial"/>
                <w:sz w:val="18"/>
              </w:rPr>
              <w:t>egion!</w:t>
            </w:r>
            <w:r w:rsidR="00927104" w:rsidRPr="009D2C00">
              <w:rPr>
                <w:rFonts w:ascii="Arial" w:hAnsi="Arial" w:cs="Arial"/>
                <w:sz w:val="18"/>
              </w:rPr>
              <w:t xml:space="preserve"> If you don’t receive this direct from us and want to be added to our mailing list, email </w:t>
            </w:r>
            <w:hyperlink r:id="rId8" w:history="1">
              <w:r w:rsidR="00927104" w:rsidRPr="009D2C00">
                <w:rPr>
                  <w:rStyle w:val="Hyperlink"/>
                  <w:rFonts w:ascii="Arial" w:hAnsi="Arial" w:cs="Arial"/>
                  <w:sz w:val="18"/>
                </w:rPr>
                <w:t>eastmidlands@englandnetball.co.uk</w:t>
              </w:r>
            </w:hyperlink>
            <w:r w:rsidR="00927104" w:rsidRPr="009D2C00">
              <w:rPr>
                <w:rFonts w:ascii="Arial" w:hAnsi="Arial" w:cs="Arial"/>
                <w:sz w:val="18"/>
              </w:rPr>
              <w:t xml:space="preserve"> </w:t>
            </w:r>
          </w:p>
          <w:p w:rsidR="005029AB" w:rsidRPr="009D2C00" w:rsidRDefault="005B4147" w:rsidP="009D2C00">
            <w:pPr>
              <w:jc w:val="center"/>
              <w:rPr>
                <w:rFonts w:ascii="Arial" w:hAnsi="Arial" w:cs="Arial"/>
                <w:sz w:val="18"/>
              </w:rPr>
            </w:pPr>
            <w:r w:rsidRPr="009D2C00">
              <w:rPr>
                <w:rFonts w:ascii="Arial" w:hAnsi="Arial" w:cs="Arial"/>
                <w:sz w:val="18"/>
              </w:rPr>
              <w:t xml:space="preserve"> </w:t>
            </w:r>
          </w:p>
          <w:p w:rsidR="000F2424" w:rsidRPr="00CA76D9" w:rsidRDefault="00787585" w:rsidP="009D2C0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8"/>
              </w:rPr>
              <w:t xml:space="preserve">Previous versions are available </w:t>
            </w:r>
            <w:r w:rsidR="00F62111" w:rsidRPr="009D2C00">
              <w:rPr>
                <w:rFonts w:ascii="Arial" w:hAnsi="Arial" w:cs="Arial"/>
                <w:sz w:val="18"/>
              </w:rPr>
              <w:t xml:space="preserve">on our </w:t>
            </w:r>
            <w:hyperlink r:id="rId9" w:history="1">
              <w:r w:rsidR="00241E0D" w:rsidRPr="009D2C00">
                <w:rPr>
                  <w:rStyle w:val="Hyperlink"/>
                  <w:rFonts w:ascii="Arial" w:hAnsi="Arial" w:cs="Arial"/>
                  <w:sz w:val="18"/>
                </w:rPr>
                <w:t>w</w:t>
              </w:r>
              <w:r w:rsidR="00F62111" w:rsidRPr="009D2C00">
                <w:rPr>
                  <w:rStyle w:val="Hyperlink"/>
                  <w:rFonts w:ascii="Arial" w:hAnsi="Arial" w:cs="Arial"/>
                  <w:sz w:val="18"/>
                </w:rPr>
                <w:t>ebsite</w:t>
              </w:r>
            </w:hyperlink>
          </w:p>
        </w:tc>
      </w:tr>
      <w:tr w:rsidR="00241E0D" w:rsidRPr="00A9607B" w:rsidTr="00EB14BC">
        <w:trPr>
          <w:trHeight w:val="346"/>
        </w:trPr>
        <w:tc>
          <w:tcPr>
            <w:tcW w:w="2802" w:type="dxa"/>
          </w:tcPr>
          <w:p w:rsidR="00241E0D" w:rsidRDefault="00763963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74B6AA" wp14:editId="0690659D">
                  <wp:extent cx="1563639" cy="896353"/>
                  <wp:effectExtent l="0" t="0" r="0" b="0"/>
                  <wp:docPr id="17" name="Picture 17" descr="C:\Users\stephanie.orr\AppData\Local\Microsoft\Windows\Temporary Internet Files\Content.Word\staff-announcemen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ephanie.orr\AppData\Local\Microsoft\Windows\Temporary Internet Files\Content.Word\staff-announcemen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37" cy="89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241E0D" w:rsidRPr="00763963" w:rsidRDefault="00763963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763963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Regional Manager Update</w:t>
            </w:r>
          </w:p>
          <w:p w:rsidR="00763963" w:rsidRPr="00763963" w:rsidRDefault="00763963" w:rsidP="00091353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63963">
              <w:rPr>
                <w:rFonts w:ascii="Arial" w:hAnsi="Arial" w:cs="Arial"/>
                <w:bCs/>
                <w:sz w:val="20"/>
                <w:szCs w:val="20"/>
              </w:rPr>
              <w:t xml:space="preserve">We are pleased to announce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and welcome </w:t>
            </w:r>
            <w:r w:rsidRPr="00763963">
              <w:rPr>
                <w:rFonts w:ascii="Arial" w:hAnsi="Arial" w:cs="Arial"/>
                <w:bCs/>
                <w:sz w:val="20"/>
                <w:szCs w:val="20"/>
              </w:rPr>
              <w:t>Sue Dauber, England Netballs National Development Manager for Growth Implementation and Innovation is now over seeing the East Midlands Regional Team.</w:t>
            </w:r>
          </w:p>
          <w:p w:rsidR="00763963" w:rsidRPr="00763963" w:rsidRDefault="00763963" w:rsidP="00763963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763963">
              <w:rPr>
                <w:rFonts w:ascii="Arial" w:hAnsi="Arial" w:cs="Arial"/>
                <w:bCs/>
                <w:sz w:val="20"/>
                <w:szCs w:val="20"/>
              </w:rPr>
              <w:t>Sue’s contact details are below with the rest of the East Midlands Teams contact details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763963" w:rsidRPr="00A9607B" w:rsidTr="00EB14BC">
        <w:trPr>
          <w:trHeight w:val="346"/>
        </w:trPr>
        <w:tc>
          <w:tcPr>
            <w:tcW w:w="2802" w:type="dxa"/>
          </w:tcPr>
          <w:p w:rsidR="00763963" w:rsidRDefault="00763963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763963" w:rsidRPr="00562CA5" w:rsidRDefault="00763963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</w:rPr>
            </w:pPr>
          </w:p>
        </w:tc>
      </w:tr>
      <w:tr w:rsidR="00763963" w:rsidRPr="00A9607B" w:rsidTr="00EB14BC">
        <w:trPr>
          <w:trHeight w:val="346"/>
        </w:trPr>
        <w:tc>
          <w:tcPr>
            <w:tcW w:w="2802" w:type="dxa"/>
          </w:tcPr>
          <w:p w:rsidR="00763963" w:rsidRDefault="00763963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763963" w:rsidRPr="00562CA5" w:rsidRDefault="00763963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</w:rPr>
            </w:pPr>
          </w:p>
        </w:tc>
      </w:tr>
      <w:tr w:rsidR="00565327" w:rsidRPr="00163DED" w:rsidTr="00EB14BC">
        <w:trPr>
          <w:trHeight w:val="346"/>
        </w:trPr>
        <w:tc>
          <w:tcPr>
            <w:tcW w:w="2802" w:type="dxa"/>
          </w:tcPr>
          <w:p w:rsidR="00565327" w:rsidRDefault="003100C3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6BB53A" wp14:editId="281473EC">
                  <wp:extent cx="1473835" cy="1522095"/>
                  <wp:effectExtent l="0" t="0" r="0" b="1905"/>
                  <wp:docPr id="9" name="Picture 9" descr="C:\Users\stephanie.orr\AppData\Local\Microsoft\Windows\Temporary Internet Files\Content.Word\EM 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ephanie.orr\AppData\Local\Microsoft\Windows\Temporary Internet Files\Content.Word\EM 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413CB0" w:rsidRDefault="003100C3" w:rsidP="00413CB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East Midlands </w:t>
            </w:r>
            <w:proofErr w:type="spellStart"/>
            <w:r w:rsidR="00413CB0"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Goalden</w:t>
            </w:r>
            <w:proofErr w:type="spellEnd"/>
            <w:r w:rsidR="00413CB0"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 Globes 2016</w:t>
            </w:r>
            <w: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 &amp; AGM</w:t>
            </w:r>
          </w:p>
          <w:p w:rsidR="00143E60" w:rsidRDefault="003100C3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Our annual celebration</w:t>
            </w:r>
            <w:r w:rsidR="00143E60">
              <w:rPr>
                <w:rFonts w:ascii="Arial" w:hAnsi="Arial" w:cs="Arial"/>
                <w:bCs/>
                <w:sz w:val="20"/>
                <w:szCs w:val="20"/>
              </w:rPr>
              <w:t xml:space="preserve"> and AGM has now taken place:</w:t>
            </w:r>
          </w:p>
          <w:p w:rsidR="00143E60" w:rsidRDefault="00143E60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Winners were:  Jo West (</w:t>
            </w:r>
            <w:r w:rsidR="001D6710">
              <w:rPr>
                <w:rFonts w:ascii="Arial" w:hAnsi="Arial" w:cs="Arial"/>
                <w:bCs/>
                <w:sz w:val="20"/>
                <w:szCs w:val="20"/>
              </w:rPr>
              <w:t xml:space="preserve">Regional </w:t>
            </w:r>
            <w:r>
              <w:rPr>
                <w:rFonts w:ascii="Arial" w:hAnsi="Arial" w:cs="Arial"/>
                <w:bCs/>
                <w:sz w:val="20"/>
                <w:szCs w:val="20"/>
              </w:rPr>
              <w:t>Jean Bourne Back to Netball); Sam Griffin</w:t>
            </w:r>
            <w:r w:rsidR="001D6710">
              <w:rPr>
                <w:rFonts w:ascii="Arial" w:hAnsi="Arial" w:cs="Arial"/>
                <w:bCs/>
                <w:sz w:val="20"/>
                <w:szCs w:val="20"/>
              </w:rPr>
              <w:t xml:space="preserve"> (Grassroots Coach); Claire Ludden-Vincent (Grassroots Official); Taylor Thow (Young Volunteer); Hazel McConnell (Unsung Hero); Bramcote (Outstanding Netball Club); Sue Collin (Mary </w:t>
            </w:r>
            <w:proofErr w:type="spellStart"/>
            <w:r w:rsidR="001D6710">
              <w:rPr>
                <w:rFonts w:ascii="Arial" w:hAnsi="Arial" w:cs="Arial"/>
                <w:bCs/>
                <w:sz w:val="20"/>
                <w:szCs w:val="20"/>
              </w:rPr>
              <w:t>Bulloch</w:t>
            </w:r>
            <w:proofErr w:type="spellEnd"/>
            <w:r w:rsidR="001D6710">
              <w:rPr>
                <w:rFonts w:ascii="Arial" w:hAnsi="Arial" w:cs="Arial"/>
                <w:bCs/>
                <w:sz w:val="20"/>
                <w:szCs w:val="20"/>
              </w:rPr>
              <w:t xml:space="preserve"> Administrator).</w:t>
            </w:r>
          </w:p>
          <w:p w:rsidR="00413CB0" w:rsidRDefault="00CE433D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full details and winners of these awards can be found on our </w:t>
            </w:r>
            <w:hyperlink r:id="rId12" w:history="1">
              <w:proofErr w:type="spellStart"/>
              <w:r w:rsidR="00844609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Goalden</w:t>
              </w:r>
              <w:proofErr w:type="spellEnd"/>
              <w:r w:rsidR="00844609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 xml:space="preserve"> Globes page</w:t>
              </w:r>
            </w:hyperlink>
            <w:r w:rsidR="0084460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413CB0" w:rsidRDefault="00413CB0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13CB0" w:rsidRDefault="00CE433D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CE433D">
              <w:rPr>
                <w:rFonts w:ascii="Arial" w:hAnsi="Arial" w:cs="Arial"/>
                <w:bCs/>
                <w:sz w:val="20"/>
                <w:szCs w:val="20"/>
              </w:rPr>
              <w:t>We would like to</w:t>
            </w:r>
            <w:r w:rsidR="00143E60">
              <w:rPr>
                <w:rFonts w:ascii="Arial" w:hAnsi="Arial" w:cs="Arial"/>
                <w:bCs/>
                <w:sz w:val="20"/>
                <w:szCs w:val="20"/>
              </w:rPr>
              <w:t xml:space="preserve"> say a massive thank you to all </w:t>
            </w:r>
            <w:r w:rsidRPr="00CE433D">
              <w:rPr>
                <w:rFonts w:ascii="Arial" w:hAnsi="Arial" w:cs="Arial"/>
                <w:bCs/>
                <w:sz w:val="20"/>
                <w:szCs w:val="20"/>
              </w:rPr>
              <w:t>our sponsor</w:t>
            </w:r>
            <w:r w:rsidR="00143E60">
              <w:rPr>
                <w:rFonts w:ascii="Arial" w:hAnsi="Arial" w:cs="Arial"/>
                <w:bCs/>
                <w:sz w:val="20"/>
                <w:szCs w:val="20"/>
              </w:rPr>
              <w:t>s who e</w:t>
            </w:r>
            <w:r w:rsidRPr="00CE433D">
              <w:rPr>
                <w:rFonts w:ascii="Arial" w:hAnsi="Arial" w:cs="Arial"/>
                <w:bCs/>
                <w:sz w:val="20"/>
                <w:szCs w:val="20"/>
              </w:rPr>
              <w:t>ither donated raffle prizes or items for our goodie-bags.  After an icebreaker game of Heads and Tail</w:t>
            </w:r>
            <w:r w:rsidR="00143E60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CE433D">
              <w:rPr>
                <w:rFonts w:ascii="Arial" w:hAnsi="Arial" w:cs="Arial"/>
                <w:bCs/>
                <w:sz w:val="20"/>
                <w:szCs w:val="20"/>
              </w:rPr>
              <w:t xml:space="preserve"> and raffle ticket sales, the event raised £303.92 for Cancer Research UK</w:t>
            </w:r>
          </w:p>
          <w:p w:rsidR="00CE433D" w:rsidRDefault="00CE433D" w:rsidP="00413CB0">
            <w:pPr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E433D" w:rsidRPr="00CE433D" w:rsidRDefault="00CE433D" w:rsidP="00413CB0">
            <w:pPr>
              <w:widowControl w:val="0"/>
              <w:rPr>
                <w:rFonts w:ascii="Arial" w:hAnsi="Arial" w:cs="Arial"/>
                <w:bCs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Winners of the awards will now go to nationals on 17</w:t>
            </w:r>
            <w:r w:rsidRPr="00CE433D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September in Worcestershire, Venue tbc</w:t>
            </w:r>
            <w:r w:rsidR="00143E60">
              <w:rPr>
                <w:rFonts w:ascii="Arial" w:hAnsi="Arial" w:cs="Arial"/>
                <w:bCs/>
                <w:sz w:val="20"/>
                <w:szCs w:val="20"/>
              </w:rPr>
              <w:t xml:space="preserve"> – we wish them all the very best of luck.</w:t>
            </w:r>
          </w:p>
        </w:tc>
      </w:tr>
      <w:tr w:rsidR="00565327" w:rsidRPr="00163DED" w:rsidTr="00EB14BC">
        <w:trPr>
          <w:trHeight w:val="346"/>
        </w:trPr>
        <w:tc>
          <w:tcPr>
            <w:tcW w:w="2802" w:type="dxa"/>
          </w:tcPr>
          <w:p w:rsidR="00565327" w:rsidRDefault="00565327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565327" w:rsidRPr="00163DED" w:rsidRDefault="00565327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3659C8" w:rsidRPr="00163DED" w:rsidTr="00EB14BC">
        <w:trPr>
          <w:trHeight w:val="346"/>
        </w:trPr>
        <w:tc>
          <w:tcPr>
            <w:tcW w:w="2802" w:type="dxa"/>
          </w:tcPr>
          <w:p w:rsidR="003659C8" w:rsidRDefault="00CE433D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CE433D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A81F02" wp14:editId="2DBA6D2A">
                  <wp:extent cx="1649941" cy="2340142"/>
                  <wp:effectExtent l="0" t="0" r="7620" b="3175"/>
                  <wp:docPr id="18441" name="Picture 4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" name="Picture 4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32" cy="234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7F5362" w:rsidRPr="00CE433D" w:rsidRDefault="00CE433D" w:rsidP="007F5362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CE433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SAVE THE DATE – MAKE THE GAME LIVE</w:t>
            </w:r>
          </w:p>
          <w:p w:rsidR="007F5362" w:rsidRPr="00CE433D" w:rsidRDefault="007F5362" w:rsidP="007F5362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E433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Saturday </w:t>
            </w:r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17</w:t>
            </w:r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and Sunday 18</w:t>
            </w:r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</w:t>
            </w:r>
            <w:proofErr w:type="gramStart"/>
            <w:r w:rsidR="00CE433D" w:rsidRPr="00CE433D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September </w:t>
            </w:r>
            <w:r w:rsidR="00CE433D" w:rsidRPr="00CE433D">
              <w:rPr>
                <w:rStyle w:val="Strong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CE433D" w:rsidRPr="00CE433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University</w:t>
            </w:r>
            <w:proofErr w:type="gramEnd"/>
            <w:r w:rsidR="00CE433D" w:rsidRPr="00CE433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of Worcester Arena, Hylton Road, Worcester, WR2 5 JN</w:t>
            </w:r>
            <w:r w:rsidRPr="00CE433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. To book your place, </w:t>
            </w:r>
            <w:hyperlink r:id="rId14" w:history="1">
              <w:r w:rsidR="00CE433D" w:rsidRPr="00CE433D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visit the England Netball Website</w:t>
              </w:r>
            </w:hyperlink>
          </w:p>
          <w:p w:rsidR="00CE433D" w:rsidRPr="00CE433D" w:rsidRDefault="00CE433D" w:rsidP="00CE433D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Make the Game Live is aimed at all coaches and B Level umpires providing a dynamic and engaging learning environment and an opportunity for all.</w:t>
            </w:r>
          </w:p>
          <w:p w:rsidR="00CE433D" w:rsidRPr="00CE433D" w:rsidRDefault="00CE433D" w:rsidP="00CE433D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Highlights of the conference include:</w:t>
            </w:r>
          </w:p>
          <w:p w:rsidR="00CE433D" w:rsidRPr="00CE433D" w:rsidRDefault="00CE433D" w:rsidP="00CE433D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• Access to the country’s most pre-eminent netball coaches and umpires</w:t>
            </w: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br/>
              <w:t>• Opportunities for personal development and growth</w:t>
            </w: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br/>
              <w:t>• Insights into cutting-edge insight, innovation and techniques</w:t>
            </w: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br/>
              <w:t>• Chance to network with like-minded coaches and officials</w:t>
            </w:r>
          </w:p>
          <w:p w:rsidR="00CE433D" w:rsidRPr="00CE433D" w:rsidRDefault="00CE433D" w:rsidP="00CE433D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The conference programme will consist of a range of key note speakers, practical and theory workshops and exhibition stands.</w:t>
            </w:r>
          </w:p>
          <w:p w:rsidR="00025F24" w:rsidRPr="00163DED" w:rsidRDefault="00CE433D" w:rsidP="00CE433D">
            <w:pPr>
              <w:shd w:val="clear" w:color="auto" w:fill="FFFFFF"/>
              <w:spacing w:after="150" w:line="300" w:lineRule="atLeast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CE433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*England Netball’s AGM will take place at Make the Game Live on Saturday 17th September 2016.</w:t>
            </w:r>
          </w:p>
        </w:tc>
      </w:tr>
      <w:tr w:rsidR="003659C8" w:rsidRPr="00163DED" w:rsidTr="00EB14BC">
        <w:trPr>
          <w:trHeight w:val="346"/>
        </w:trPr>
        <w:tc>
          <w:tcPr>
            <w:tcW w:w="2802" w:type="dxa"/>
          </w:tcPr>
          <w:p w:rsidR="003659C8" w:rsidRDefault="003659C8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3659C8" w:rsidRPr="00163DED" w:rsidRDefault="003659C8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CE433D" w:rsidRPr="00163DED" w:rsidTr="00EB14BC">
        <w:trPr>
          <w:trHeight w:val="346"/>
        </w:trPr>
        <w:tc>
          <w:tcPr>
            <w:tcW w:w="2802" w:type="dxa"/>
          </w:tcPr>
          <w:p w:rsidR="00CE433D" w:rsidRDefault="00CE433D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BD2CAF" wp14:editId="3967F9C2">
                  <wp:extent cx="1335505" cy="600303"/>
                  <wp:effectExtent l="0" t="0" r="0" b="9525"/>
                  <wp:docPr id="10" name="Picture 1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16483" b="19734"/>
                          <a:stretch/>
                        </pic:blipFill>
                        <pic:spPr bwMode="auto">
                          <a:xfrm>
                            <a:off x="0" y="0"/>
                            <a:ext cx="1334318" cy="59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760" w:rsidRDefault="002B5760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B5760" w:rsidRDefault="002B5760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2B576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E56C8E" wp14:editId="50825EB3">
                  <wp:extent cx="1623951" cy="1149016"/>
                  <wp:effectExtent l="0" t="0" r="0" b="0"/>
                  <wp:docPr id="163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92" cy="114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B5760" w:rsidRDefault="002B5760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2B5760" w:rsidRDefault="002B5760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2B576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77CE12" wp14:editId="73296898">
                  <wp:extent cx="1626950" cy="1155031"/>
                  <wp:effectExtent l="0" t="0" r="0" b="7620"/>
                  <wp:docPr id="16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15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CE433D" w:rsidRDefault="00CE433D" w:rsidP="00CE433D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Netball Youth Camps</w:t>
            </w:r>
            <w: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 – Summer 2016</w:t>
            </w: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590" w:rsidRDefault="0020059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590" w:rsidRDefault="0020059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590" w:rsidRDefault="0020059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590" w:rsidRDefault="0020059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00590" w:rsidRDefault="0020059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E433D" w:rsidRPr="003B74CE" w:rsidRDefault="00CE433D" w:rsidP="00CE433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7F5362">
              <w:rPr>
                <w:rFonts w:ascii="Arial" w:hAnsi="Arial" w:cs="Arial"/>
                <w:b/>
                <w:sz w:val="20"/>
                <w:szCs w:val="20"/>
              </w:rPr>
              <w:t>Nottingham Netball Youth Camp</w:t>
            </w:r>
            <w:r w:rsidRPr="003B74CE">
              <w:rPr>
                <w:rFonts w:ascii="Arial" w:hAnsi="Arial" w:cs="Arial"/>
                <w:sz w:val="20"/>
                <w:szCs w:val="20"/>
              </w:rPr>
              <w:t xml:space="preserve"> - 11-16 years  27th-29th July 2016  9am-5pm  Trent College and The Elms, Long Eaton, Derby Road, Long Eaton, Nottingham, NG10 4AD </w:t>
            </w: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5760" w:rsidRDefault="002B5760" w:rsidP="00CE433D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E433D" w:rsidRPr="003B74CE" w:rsidRDefault="00CE433D" w:rsidP="00CE433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7F5362">
              <w:rPr>
                <w:rFonts w:ascii="Arial" w:hAnsi="Arial" w:cs="Arial"/>
                <w:b/>
                <w:sz w:val="20"/>
                <w:szCs w:val="20"/>
              </w:rPr>
              <w:t>Northampton Netball Youth Camp</w:t>
            </w:r>
            <w:r w:rsidRPr="003B74CE">
              <w:rPr>
                <w:rFonts w:ascii="Arial" w:hAnsi="Arial" w:cs="Arial"/>
                <w:sz w:val="20"/>
                <w:szCs w:val="20"/>
              </w:rPr>
              <w:t xml:space="preserve">  - 11-16 years 17th-19th August 2016  9am—5pm Moulton School and Science College, Pound Lane, Moulton, Northampton, NN3 7SD </w:t>
            </w:r>
          </w:p>
          <w:p w:rsidR="00CE433D" w:rsidRPr="003B74CE" w:rsidRDefault="00CE433D" w:rsidP="00CE433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524CD3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http://www.eastmidlandsnetball.co.uk/netball-youth-camp.html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E433D" w:rsidRPr="00163DED" w:rsidRDefault="00CE433D" w:rsidP="00CE433D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>
              <w:t> </w:t>
            </w:r>
          </w:p>
        </w:tc>
      </w:tr>
      <w:tr w:rsidR="00CE433D" w:rsidRPr="00163DED" w:rsidTr="00EB14BC">
        <w:trPr>
          <w:trHeight w:val="346"/>
        </w:trPr>
        <w:tc>
          <w:tcPr>
            <w:tcW w:w="2802" w:type="dxa"/>
          </w:tcPr>
          <w:p w:rsidR="00CE433D" w:rsidRDefault="00CE433D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CE433D" w:rsidRPr="00163DED" w:rsidRDefault="00CE433D" w:rsidP="00091353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163DED" w:rsidRPr="00163DED" w:rsidTr="00EB14BC">
        <w:trPr>
          <w:trHeight w:val="346"/>
        </w:trPr>
        <w:tc>
          <w:tcPr>
            <w:tcW w:w="2802" w:type="dxa"/>
          </w:tcPr>
          <w:p w:rsidR="00163DED" w:rsidRDefault="00875138" w:rsidP="006937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object w:dxaOrig="6165" w:dyaOrig="4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9pt;height:87.15pt" o:ole="">
                  <v:imagedata r:id="rId20" o:title=""/>
                </v:shape>
                <o:OLEObject Type="Embed" ProgID="PBrush" ShapeID="_x0000_i1025" DrawAspect="Content" ObjectID="_1528710807" r:id="rId21"/>
              </w:object>
            </w:r>
          </w:p>
        </w:tc>
        <w:tc>
          <w:tcPr>
            <w:tcW w:w="7778" w:type="dxa"/>
          </w:tcPr>
          <w:p w:rsidR="00190E22" w:rsidRDefault="00190E22" w:rsidP="0087513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="Helvetica" w:hAnsi="Helvetica"/>
                <w:b/>
                <w:color w:val="FF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b/>
                <w:color w:val="FF0000"/>
                <w:sz w:val="21"/>
                <w:szCs w:val="21"/>
                <w:shd w:val="clear" w:color="auto" w:fill="FFFFFF"/>
              </w:rPr>
              <w:t>Level 2 Coaches Required</w:t>
            </w:r>
          </w:p>
          <w:p w:rsidR="00190E22" w:rsidRPr="00190E22" w:rsidRDefault="00190E22" w:rsidP="0087513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90E2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Jesse </w:t>
            </w:r>
            <w:proofErr w:type="spellStart"/>
            <w:r w:rsidRPr="00190E2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Gray</w:t>
            </w:r>
            <w:proofErr w:type="spellEnd"/>
            <w:r w:rsidRPr="00190E2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School West Bridgford, Queen Bees Netball Club</w:t>
            </w:r>
            <w:r w:rsidR="00020F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="0056532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University of Northampton,</w:t>
            </w:r>
            <w:r w:rsidR="00020F2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Willows Sport Centre </w:t>
            </w:r>
            <w:r w:rsidR="0056532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and </w:t>
            </w:r>
            <w:r w:rsidR="00565327" w:rsidRPr="00565327">
              <w:rPr>
                <w:rFonts w:ascii="Arial" w:hAnsi="Arial" w:cs="Arial"/>
                <w:sz w:val="20"/>
                <w:szCs w:val="20"/>
              </w:rPr>
              <w:t>Oak Tree Leisure Centre in Mansfield</w:t>
            </w:r>
            <w:r w:rsidR="00565327">
              <w:t xml:space="preserve"> </w:t>
            </w:r>
            <w:r w:rsidRPr="00190E2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are all looking for Coaches – full details can be found on </w:t>
            </w:r>
            <w:hyperlink r:id="rId22" w:history="1">
              <w:r w:rsidRPr="00020F21">
                <w:rPr>
                  <w:rStyle w:val="Hyperlink"/>
                  <w:rFonts w:ascii="Arial" w:hAnsi="Arial" w:cs="Arial"/>
                  <w:color w:val="548DD4" w:themeColor="text2" w:themeTint="99"/>
                  <w:sz w:val="20"/>
                  <w:szCs w:val="20"/>
                  <w:shd w:val="clear" w:color="auto" w:fill="FFFFFF"/>
                </w:rPr>
                <w:t>our Vacancies Page</w:t>
              </w:r>
            </w:hyperlink>
            <w:r w:rsidRPr="00020F21">
              <w:rPr>
                <w:rFonts w:ascii="Arial" w:hAnsi="Arial" w:cs="Arial"/>
                <w:color w:val="548DD4" w:themeColor="text2" w:themeTint="99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90E22" w:rsidRDefault="00190E22" w:rsidP="0087513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="Helvetica" w:hAnsi="Helvetica"/>
                <w:b/>
                <w:color w:val="FF0000"/>
                <w:sz w:val="21"/>
                <w:szCs w:val="21"/>
                <w:shd w:val="clear" w:color="auto" w:fill="FFFFFF"/>
              </w:rPr>
            </w:pPr>
          </w:p>
          <w:p w:rsidR="00190E22" w:rsidRPr="00190E22" w:rsidRDefault="00190E22" w:rsidP="0087513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="Helvetica" w:hAnsi="Helvetica"/>
                <w:color w:val="0000FF"/>
                <w:sz w:val="21"/>
                <w:szCs w:val="21"/>
                <w:u w:val="single"/>
                <w:shd w:val="clear" w:color="auto" w:fill="FFFFFF"/>
              </w:rPr>
            </w:pPr>
          </w:p>
        </w:tc>
      </w:tr>
      <w:tr w:rsidR="00163DED" w:rsidRPr="00163DED" w:rsidTr="00EB14BC">
        <w:trPr>
          <w:trHeight w:val="346"/>
        </w:trPr>
        <w:tc>
          <w:tcPr>
            <w:tcW w:w="2802" w:type="dxa"/>
          </w:tcPr>
          <w:p w:rsidR="00163DED" w:rsidRDefault="00163DED" w:rsidP="0069375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78" w:type="dxa"/>
          </w:tcPr>
          <w:p w:rsidR="00163DED" w:rsidRPr="00163DED" w:rsidRDefault="00163DED" w:rsidP="00693751">
            <w:pPr>
              <w:widowControl w:val="0"/>
              <w:jc w:val="center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F47225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6704" behindDoc="0" locked="0" layoutInCell="1" allowOverlap="1" wp14:anchorId="3A7F5C8A" wp14:editId="430DE59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486711</wp:posOffset>
                  </wp:positionV>
                  <wp:extent cx="1588135" cy="158813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8" w:type="dxa"/>
          </w:tcPr>
          <w:p w:rsidR="000666DC" w:rsidRDefault="000666DC" w:rsidP="000666DC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Brigg Netball Tournament 2016</w:t>
            </w:r>
          </w:p>
          <w:p w:rsidR="000666DC" w:rsidRPr="000666DC" w:rsidRDefault="000666DC" w:rsidP="000666DC">
            <w:pPr>
              <w:rPr>
                <w:rFonts w:ascii="Arial" w:hAnsi="Arial" w:cs="Arial"/>
                <w:sz w:val="20"/>
                <w:szCs w:val="20"/>
              </w:rPr>
            </w:pPr>
            <w:r w:rsidRPr="000666DC">
              <w:rPr>
                <w:rFonts w:ascii="Arial" w:hAnsi="Arial" w:cs="Arial"/>
                <w:sz w:val="20"/>
                <w:szCs w:val="20"/>
              </w:rPr>
              <w:t>Hi 5(U9 &amp; U11), U12 and U14 – Saturday 16</w:t>
            </w:r>
            <w:r w:rsidRPr="000666DC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0666DC">
              <w:rPr>
                <w:rFonts w:ascii="Arial" w:hAnsi="Arial" w:cs="Arial"/>
                <w:sz w:val="20"/>
                <w:szCs w:val="20"/>
              </w:rPr>
              <w:t xml:space="preserve"> July</w:t>
            </w:r>
          </w:p>
          <w:p w:rsidR="000666DC" w:rsidRDefault="000666DC" w:rsidP="000666DC">
            <w:pPr>
              <w:rPr>
                <w:rFonts w:ascii="Arial" w:hAnsi="Arial" w:cs="Arial"/>
                <w:sz w:val="20"/>
                <w:szCs w:val="20"/>
              </w:rPr>
            </w:pPr>
            <w:r w:rsidRPr="000666DC">
              <w:rPr>
                <w:rFonts w:ascii="Arial" w:hAnsi="Arial" w:cs="Arial"/>
                <w:sz w:val="20"/>
                <w:szCs w:val="20"/>
              </w:rPr>
              <w:t>U16 &amp; U19 – Sunday 17</w:t>
            </w:r>
            <w:r w:rsidRPr="000666DC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0666DC">
              <w:rPr>
                <w:rFonts w:ascii="Arial" w:hAnsi="Arial" w:cs="Arial"/>
                <w:sz w:val="20"/>
                <w:szCs w:val="20"/>
              </w:rPr>
              <w:t xml:space="preserve"> July</w:t>
            </w:r>
          </w:p>
          <w:p w:rsidR="00D06A80" w:rsidRDefault="00D06A80" w:rsidP="000666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Montserrat" w:hAnsi="Montserrat"/>
                <w:color w:val="2A2A2A"/>
                <w:sz w:val="21"/>
                <w:szCs w:val="21"/>
                <w:shd w:val="clear" w:color="auto" w:fill="D5D5D5"/>
              </w:rPr>
              <w:t>Seniors: Sunday 31st July 2016</w:t>
            </w:r>
          </w:p>
          <w:p w:rsidR="00637CA1" w:rsidRDefault="00637CA1" w:rsidP="000666DC">
            <w:pPr>
              <w:rPr>
                <w:rFonts w:ascii="Arial" w:hAnsi="Arial" w:cs="Arial"/>
                <w:sz w:val="20"/>
                <w:szCs w:val="20"/>
              </w:rPr>
            </w:pPr>
          </w:p>
          <w:p w:rsidR="00637CA1" w:rsidRPr="00637CA1" w:rsidRDefault="00637CA1" w:rsidP="000666DC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637CA1">
              <w:rPr>
                <w:rFonts w:ascii="Arial" w:hAnsi="Arial" w:cs="Arial"/>
                <w:b/>
                <w:color w:val="C00000"/>
                <w:sz w:val="20"/>
                <w:szCs w:val="20"/>
              </w:rPr>
              <w:t>Bridgford Netball Club</w:t>
            </w:r>
          </w:p>
          <w:p w:rsidR="00637CA1" w:rsidRDefault="00637CA1" w:rsidP="000666D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37C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Bridgford annual pick &amp; mix </w:t>
            </w:r>
            <w:r w:rsidR="00D06A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charity </w:t>
            </w:r>
            <w:r w:rsidRPr="00637C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tournament THURSDAY 14th JULY 6.30-9pm. Venue </w:t>
            </w:r>
            <w:r w:rsidR="00D06A8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is the Beckett School in West Bridgford, £3 per player, just turn up and pick a bib.</w:t>
            </w:r>
          </w:p>
          <w:p w:rsidR="00D06A80" w:rsidRDefault="00D06A80" w:rsidP="000666D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D06A80" w:rsidRPr="00D06A80" w:rsidRDefault="00D06A80" w:rsidP="00D06A80">
            <w:pPr>
              <w:pStyle w:val="Heading2"/>
              <w:shd w:val="clear" w:color="auto" w:fill="D5D5D5"/>
              <w:spacing w:before="0" w:beforeAutospacing="0" w:after="156" w:afterAutospacing="0"/>
              <w:outlineLvl w:val="1"/>
              <w:rPr>
                <w:rFonts w:ascii="Arial" w:hAnsi="Arial" w:cs="Arial"/>
                <w:bCs w:val="0"/>
                <w:color w:val="C00000"/>
                <w:sz w:val="20"/>
                <w:szCs w:val="20"/>
              </w:rPr>
            </w:pPr>
            <w:r w:rsidRPr="00D06A80">
              <w:rPr>
                <w:rFonts w:ascii="Arial" w:hAnsi="Arial" w:cs="Arial"/>
                <w:bCs w:val="0"/>
                <w:color w:val="C00000"/>
                <w:sz w:val="20"/>
                <w:szCs w:val="20"/>
              </w:rPr>
              <w:t xml:space="preserve">Hucknall </w:t>
            </w:r>
            <w:proofErr w:type="spellStart"/>
            <w:r w:rsidRPr="00D06A80">
              <w:rPr>
                <w:rFonts w:ascii="Arial" w:hAnsi="Arial" w:cs="Arial"/>
                <w:bCs w:val="0"/>
                <w:color w:val="C00000"/>
                <w:sz w:val="20"/>
                <w:szCs w:val="20"/>
              </w:rPr>
              <w:t>Torkard</w:t>
            </w:r>
            <w:proofErr w:type="spellEnd"/>
            <w:r w:rsidRPr="00D06A80">
              <w:rPr>
                <w:rFonts w:ascii="Arial" w:hAnsi="Arial" w:cs="Arial"/>
                <w:bCs w:val="0"/>
                <w:color w:val="C00000"/>
                <w:sz w:val="20"/>
                <w:szCs w:val="20"/>
              </w:rPr>
              <w:t xml:space="preserve"> Netball Club Tournament</w:t>
            </w:r>
          </w:p>
          <w:p w:rsidR="00D06A80" w:rsidRPr="00D06A80" w:rsidRDefault="00D06A80" w:rsidP="00D06A80">
            <w:pPr>
              <w:pStyle w:val="Heading2"/>
              <w:shd w:val="clear" w:color="auto" w:fill="D5D5D5"/>
              <w:spacing w:before="0" w:beforeAutospacing="0" w:after="156" w:afterAutospacing="0"/>
              <w:outlineLvl w:val="1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06A80">
              <w:rPr>
                <w:rFonts w:ascii="Arial" w:hAnsi="Arial" w:cs="Arial"/>
                <w:b w:val="0"/>
                <w:sz w:val="20"/>
                <w:szCs w:val="20"/>
              </w:rPr>
              <w:t xml:space="preserve">Hucknall </w:t>
            </w:r>
            <w:proofErr w:type="spellStart"/>
            <w:r w:rsidRPr="00D06A80">
              <w:rPr>
                <w:rFonts w:ascii="Arial" w:hAnsi="Arial" w:cs="Arial"/>
                <w:b w:val="0"/>
                <w:sz w:val="20"/>
                <w:szCs w:val="20"/>
              </w:rPr>
              <w:t>Torkard</w:t>
            </w:r>
            <w:proofErr w:type="spellEnd"/>
            <w:r w:rsidRPr="00D06A80">
              <w:rPr>
                <w:rFonts w:ascii="Arial" w:hAnsi="Arial" w:cs="Arial"/>
                <w:b w:val="0"/>
                <w:sz w:val="20"/>
                <w:szCs w:val="20"/>
              </w:rPr>
              <w:t xml:space="preserve"> Netball Club would like to invite you to their netball tournament to be held on Sunday the 28th August 2016! </w:t>
            </w:r>
          </w:p>
          <w:p w:rsidR="000666DC" w:rsidRDefault="000666DC" w:rsidP="000666DC">
            <w:pPr>
              <w:rPr>
                <w:rFonts w:ascii="Arial" w:hAnsi="Arial" w:cs="Arial"/>
                <w:sz w:val="20"/>
                <w:szCs w:val="20"/>
              </w:rPr>
            </w:pPr>
          </w:p>
          <w:p w:rsidR="000666DC" w:rsidRPr="000666DC" w:rsidRDefault="000666DC" w:rsidP="000666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Full details and entry forms for all tournaments can be found on our </w:t>
            </w:r>
            <w:hyperlink r:id="rId24" w:history="1">
              <w:r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tournaments page</w:t>
              </w:r>
            </w:hyperlink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:rsidR="000666DC" w:rsidRPr="00163DED" w:rsidRDefault="000666DC" w:rsidP="009B58A7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Pr="00D4214A" w:rsidRDefault="00564359" w:rsidP="004B036D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D65D53">
            <w:pPr>
              <w:autoSpaceDE w:val="0"/>
              <w:autoSpaceDN w:val="0"/>
              <w:adjustRightInd w:val="0"/>
              <w:spacing w:before="3"/>
              <w:rPr>
                <w:rFonts w:ascii="Arial" w:hAnsi="Arial" w:cs="Arial"/>
                <w:sz w:val="20"/>
                <w:szCs w:val="20"/>
              </w:rPr>
            </w:pPr>
          </w:p>
          <w:p w:rsidR="00564359" w:rsidRPr="00163DED" w:rsidRDefault="00564359" w:rsidP="00D65D53">
            <w:pPr>
              <w:shd w:val="clear" w:color="auto" w:fill="FFFFFF"/>
              <w:spacing w:line="27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F681F" w:rsidRPr="00163DED" w:rsidTr="00EB14BC">
        <w:trPr>
          <w:trHeight w:val="346"/>
        </w:trPr>
        <w:tc>
          <w:tcPr>
            <w:tcW w:w="2802" w:type="dxa"/>
          </w:tcPr>
          <w:p w:rsidR="003F681F" w:rsidRDefault="001F758F" w:rsidP="004B036D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4656" behindDoc="0" locked="0" layoutInCell="1" allowOverlap="1" wp14:anchorId="0C7E9342" wp14:editId="6EE40EDC">
                  <wp:simplePos x="0" y="0"/>
                  <wp:positionH relativeFrom="column">
                    <wp:posOffset>51736</wp:posOffset>
                  </wp:positionH>
                  <wp:positionV relativeFrom="paragraph">
                    <wp:posOffset>213995</wp:posOffset>
                  </wp:positionV>
                  <wp:extent cx="1550956" cy="1497932"/>
                  <wp:effectExtent l="0" t="0" r="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56" cy="149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2608" behindDoc="0" locked="0" layoutInCell="1" allowOverlap="1" wp14:anchorId="3E1AFD7E" wp14:editId="2C7B9015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6193155</wp:posOffset>
                  </wp:positionV>
                  <wp:extent cx="817245" cy="789305"/>
                  <wp:effectExtent l="0" t="0" r="190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0560" behindDoc="0" locked="0" layoutInCell="1" allowOverlap="1" wp14:anchorId="1B535025" wp14:editId="66365F1A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6193155</wp:posOffset>
                  </wp:positionV>
                  <wp:extent cx="817245" cy="789305"/>
                  <wp:effectExtent l="0" t="0" r="190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8512" behindDoc="0" locked="0" layoutInCell="1" allowOverlap="1" wp14:anchorId="4EEB431C" wp14:editId="327A5AC5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6193155</wp:posOffset>
                  </wp:positionV>
                  <wp:extent cx="817245" cy="789305"/>
                  <wp:effectExtent l="0" t="0" r="190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6464" behindDoc="0" locked="0" layoutInCell="1" allowOverlap="1" wp14:anchorId="1AF909FD" wp14:editId="5F010141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6193155</wp:posOffset>
                  </wp:positionV>
                  <wp:extent cx="817245" cy="789305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8" w:type="dxa"/>
          </w:tcPr>
          <w:p w:rsidR="001F758F" w:rsidRPr="001F758F" w:rsidRDefault="00C37A4F" w:rsidP="001F758F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lang w:eastAsia="en-GB"/>
              </w:rPr>
              <w:t>UKCC Level 1 Courses R</w:t>
            </w:r>
            <w:r w:rsidR="001F758F" w:rsidRPr="001F758F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lang w:eastAsia="en-GB"/>
              </w:rPr>
              <w:t>eleased</w:t>
            </w:r>
          </w:p>
          <w:p w:rsidR="001F758F" w:rsidRDefault="001F758F" w:rsidP="001F758F">
            <w:pPr>
              <w:shd w:val="clear" w:color="auto" w:fill="FFFFFF"/>
              <w:rPr>
                <w:rFonts w:ascii="Arial" w:eastAsia="Times New Roman" w:hAnsi="Arial" w:cs="Arial"/>
                <w:color w:val="2A2A2A"/>
                <w:sz w:val="20"/>
                <w:szCs w:val="20"/>
                <w:lang w:eastAsia="en-GB"/>
              </w:rPr>
            </w:pPr>
            <w:r w:rsidRPr="001F75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Date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 5th and 26th November 2016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Venue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 </w:t>
            </w:r>
            <w:proofErr w:type="spellStart"/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Pitsford</w:t>
            </w:r>
            <w:proofErr w:type="spellEnd"/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Centre, Moulton College, West Street, Moulton, Northamptonshire, NN3 7RR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b/>
                <w:bCs/>
                <w:color w:val="2A2A2A"/>
                <w:sz w:val="20"/>
                <w:szCs w:val="20"/>
                <w:lang w:eastAsia="en-GB"/>
              </w:rPr>
              <w:t>Date</w:t>
            </w:r>
            <w:r w:rsidRPr="001F758F">
              <w:rPr>
                <w:rFonts w:ascii="Arial" w:eastAsia="Times New Roman" w:hAnsi="Arial" w:cs="Arial"/>
                <w:color w:val="2A2A2A"/>
                <w:sz w:val="20"/>
                <w:szCs w:val="20"/>
                <w:lang w:eastAsia="en-GB"/>
              </w:rPr>
              <w:t>: 29th January and 18th February 2017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b/>
                <w:bCs/>
                <w:color w:val="2A2A2A"/>
                <w:sz w:val="20"/>
                <w:szCs w:val="20"/>
                <w:lang w:eastAsia="en-GB"/>
              </w:rPr>
              <w:t>Venue</w:t>
            </w:r>
            <w:r w:rsidRPr="001F758F">
              <w:rPr>
                <w:rFonts w:ascii="Arial" w:eastAsia="Times New Roman" w:hAnsi="Arial" w:cs="Arial"/>
                <w:color w:val="2A2A2A"/>
                <w:sz w:val="20"/>
                <w:szCs w:val="20"/>
                <w:lang w:eastAsia="en-GB"/>
              </w:rPr>
              <w:t>: 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University of Derby, Sports Centre, </w:t>
            </w:r>
            <w:proofErr w:type="spellStart"/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Kedleston</w:t>
            </w:r>
            <w:proofErr w:type="spellEnd"/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 Derby, DE22 1GB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color w:val="555555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b/>
                <w:bCs/>
                <w:color w:val="2A2A2A"/>
                <w:sz w:val="20"/>
                <w:szCs w:val="20"/>
                <w:lang w:eastAsia="en-GB"/>
              </w:rPr>
              <w:t>Date</w:t>
            </w:r>
            <w:r w:rsidRPr="001F758F">
              <w:rPr>
                <w:rFonts w:ascii="Arial" w:eastAsia="Times New Roman" w:hAnsi="Arial" w:cs="Arial"/>
                <w:color w:val="2A2A2A"/>
                <w:sz w:val="20"/>
                <w:szCs w:val="20"/>
                <w:lang w:eastAsia="en-GB"/>
              </w:rPr>
              <w:t>: 19th February and 19th March 2017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  <w:r w:rsidRPr="001F758F">
              <w:rPr>
                <w:rFonts w:ascii="Arial" w:eastAsia="Times New Roman" w:hAnsi="Arial" w:cs="Arial"/>
                <w:b/>
                <w:bCs/>
                <w:color w:val="2A2A2A"/>
                <w:sz w:val="20"/>
                <w:szCs w:val="20"/>
                <w:lang w:eastAsia="en-GB"/>
              </w:rPr>
              <w:t>Venue</w:t>
            </w:r>
            <w:r w:rsidRPr="001F758F">
              <w:rPr>
                <w:rFonts w:ascii="Arial" w:eastAsia="Times New Roman" w:hAnsi="Arial" w:cs="Arial"/>
                <w:color w:val="2A2A2A"/>
                <w:sz w:val="20"/>
                <w:szCs w:val="20"/>
                <w:lang w:eastAsia="en-GB"/>
              </w:rPr>
              <w:t>: Welbeck College, Forest Road, Woodhouse, Loughborough, Leicestershire, LE12 8WD</w:t>
            </w:r>
          </w:p>
          <w:p w:rsidR="00C37A4F" w:rsidRPr="001F758F" w:rsidRDefault="00C37A4F" w:rsidP="001F758F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1F758F" w:rsidRPr="001F758F" w:rsidRDefault="001F758F" w:rsidP="001F758F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F75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Cost for the above courses: 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£150 Affiliated Members, £180 non-affiliated members</w:t>
            </w:r>
          </w:p>
          <w:p w:rsidR="001F758F" w:rsidRPr="001F758F" w:rsidRDefault="001F758F" w:rsidP="001F758F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Please see our </w:t>
            </w:r>
            <w:hyperlink r:id="rId27" w:history="1">
              <w:r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Level 1 Coaching Page</w:t>
              </w:r>
            </w:hyperlink>
            <w:r>
              <w:rPr>
                <w:rFonts w:ascii="Arial" w:eastAsia="Times New Roman" w:hAnsi="Arial" w:cs="Arial"/>
                <w:color w:val="EA0E0E"/>
                <w:sz w:val="20"/>
                <w:szCs w:val="20"/>
                <w:lang w:eastAsia="en-GB"/>
              </w:rPr>
              <w:t xml:space="preserve"> </w:t>
            </w:r>
            <w:r w:rsidRPr="001F758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for full details on how to book on </w:t>
            </w:r>
          </w:p>
          <w:p w:rsidR="003F681F" w:rsidRDefault="003F681F" w:rsidP="003F681F">
            <w:pPr>
              <w:rPr>
                <w:color w:val="1F497D"/>
              </w:rPr>
            </w:pPr>
          </w:p>
        </w:tc>
      </w:tr>
      <w:tr w:rsidR="00DD5369" w:rsidRPr="00163DED" w:rsidTr="00EB14BC">
        <w:trPr>
          <w:trHeight w:val="346"/>
        </w:trPr>
        <w:tc>
          <w:tcPr>
            <w:tcW w:w="2802" w:type="dxa"/>
          </w:tcPr>
          <w:p w:rsidR="00DD5369" w:rsidRDefault="00DD5369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DD5369" w:rsidRPr="00DD5369" w:rsidRDefault="00DD5369" w:rsidP="00DD5369">
            <w:pPr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331B2C" w:rsidRPr="00163DED" w:rsidTr="00EB14BC">
        <w:trPr>
          <w:trHeight w:val="346"/>
        </w:trPr>
        <w:tc>
          <w:tcPr>
            <w:tcW w:w="2802" w:type="dxa"/>
          </w:tcPr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8752" behindDoc="0" locked="0" layoutInCell="1" allowOverlap="1" wp14:anchorId="655D6EE2" wp14:editId="4C73D2BB">
                  <wp:simplePos x="0" y="0"/>
                  <wp:positionH relativeFrom="column">
                    <wp:posOffset>298751</wp:posOffset>
                  </wp:positionH>
                  <wp:positionV relativeFrom="paragraph">
                    <wp:posOffset>2540</wp:posOffset>
                  </wp:positionV>
                  <wp:extent cx="1103978" cy="1064794"/>
                  <wp:effectExtent l="0" t="0" r="127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78" cy="106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331B2C" w:rsidRDefault="00331B2C" w:rsidP="00DD536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331B2C" w:rsidRPr="00331B2C" w:rsidRDefault="00331B2C" w:rsidP="00DD5369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331B2C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New Rules – Have 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you attended a Forum Yet?</w:t>
            </w:r>
          </w:p>
          <w:p w:rsidR="00331B2C" w:rsidRDefault="00331B2C" w:rsidP="00DD5369">
            <w:pPr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  <w:p w:rsidR="00331B2C" w:rsidRPr="00331B2C" w:rsidRDefault="00331B2C" w:rsidP="00DD5369">
            <w:pPr>
              <w:rPr>
                <w:rFonts w:ascii="Arial" w:hAnsi="Arial" w:cs="Arial"/>
                <w:sz w:val="20"/>
                <w:szCs w:val="20"/>
              </w:rPr>
            </w:pPr>
            <w:r w:rsidRPr="00331B2C">
              <w:rPr>
                <w:rFonts w:ascii="Arial" w:hAnsi="Arial" w:cs="Arial"/>
                <w:sz w:val="20"/>
                <w:szCs w:val="20"/>
              </w:rPr>
              <w:t>New rules come in to place in Sept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31B2C">
              <w:rPr>
                <w:rFonts w:ascii="Arial" w:hAnsi="Arial" w:cs="Arial"/>
                <w:sz w:val="20"/>
                <w:szCs w:val="20"/>
              </w:rPr>
              <w:t>mber, make sure you are up to date</w:t>
            </w:r>
            <w:r>
              <w:rPr>
                <w:rFonts w:ascii="Arial" w:hAnsi="Arial" w:cs="Arial"/>
                <w:sz w:val="20"/>
                <w:szCs w:val="20"/>
              </w:rPr>
              <w:t xml:space="preserve"> and are booked on to a course</w:t>
            </w:r>
          </w:p>
          <w:p w:rsidR="00331B2C" w:rsidRPr="00DD5369" w:rsidRDefault="00331B2C" w:rsidP="00DD5369">
            <w:pPr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hyperlink r:id="rId29" w:history="1">
              <w:r w:rsidRPr="00D00587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https://www.englandnetball.co.uk/officiating/rules-updates/</w:t>
              </w:r>
            </w:hyperlink>
            <w:r>
              <w:rPr>
                <w:rFonts w:ascii="Arial" w:hAnsi="Arial" w:cs="Arial"/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DD5369" w:rsidRPr="00163DED" w:rsidTr="00EB14BC">
        <w:trPr>
          <w:trHeight w:val="346"/>
        </w:trPr>
        <w:tc>
          <w:tcPr>
            <w:tcW w:w="2802" w:type="dxa"/>
          </w:tcPr>
          <w:p w:rsidR="00DD5369" w:rsidRDefault="00DD5369" w:rsidP="004B036D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DD5369" w:rsidRDefault="00DD5369" w:rsidP="003F681F">
            <w:pPr>
              <w:rPr>
                <w:color w:val="1F497D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930047" w:rsidP="004B036D">
            <w:pPr>
              <w:rPr>
                <w:noProof/>
                <w:lang w:eastAsia="en-GB"/>
              </w:rPr>
            </w:pPr>
            <w:r>
              <w:object w:dxaOrig="5760" w:dyaOrig="3390">
                <v:shape id="_x0000_i1026" type="#_x0000_t75" style="width:128.85pt;height:76.25pt" o:ole="">
                  <v:imagedata r:id="rId30" o:title=""/>
                </v:shape>
                <o:OLEObject Type="Embed" ProgID="PBrush" ShapeID="_x0000_i1026" DrawAspect="Content" ObjectID="_1528710808" r:id="rId31"/>
              </w:object>
            </w:r>
          </w:p>
        </w:tc>
        <w:tc>
          <w:tcPr>
            <w:tcW w:w="7778" w:type="dxa"/>
          </w:tcPr>
          <w:p w:rsidR="00C37A4F" w:rsidRDefault="00C37A4F" w:rsidP="00930047">
            <w:pPr>
              <w:pStyle w:val="Default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Book your FREE Clubs Place on the </w:t>
            </w:r>
            <w:proofErr w:type="spellStart"/>
            <w:r w:rsidR="00930047" w:rsidRPr="003C77C8">
              <w:rPr>
                <w:b/>
                <w:color w:val="C00000"/>
                <w:sz w:val="20"/>
                <w:szCs w:val="20"/>
              </w:rPr>
              <w:t>ClubMatters</w:t>
            </w:r>
            <w:proofErr w:type="spellEnd"/>
            <w:r w:rsidR="00930047" w:rsidRPr="003C77C8">
              <w:rPr>
                <w:b/>
                <w:color w:val="C00000"/>
                <w:sz w:val="20"/>
                <w:szCs w:val="20"/>
              </w:rPr>
              <w:t xml:space="preserve"> Roadshow on 9</w:t>
            </w:r>
            <w:r w:rsidR="00930047" w:rsidRPr="003C77C8">
              <w:rPr>
                <w:b/>
                <w:color w:val="C00000"/>
                <w:sz w:val="20"/>
                <w:szCs w:val="20"/>
                <w:vertAlign w:val="superscript"/>
              </w:rPr>
              <w:t>th</w:t>
            </w:r>
            <w:r w:rsidR="00930047" w:rsidRPr="003C77C8">
              <w:rPr>
                <w:b/>
                <w:color w:val="C00000"/>
                <w:sz w:val="20"/>
                <w:szCs w:val="20"/>
              </w:rPr>
              <w:t xml:space="preserve"> November</w:t>
            </w:r>
          </w:p>
          <w:p w:rsidR="00C37A4F" w:rsidRDefault="00930047" w:rsidP="00930047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Loughborough Uni</w:t>
            </w:r>
            <w:r w:rsidR="00C37A4F">
              <w:rPr>
                <w:color w:val="auto"/>
                <w:sz w:val="20"/>
                <w:szCs w:val="20"/>
              </w:rPr>
              <w:t xml:space="preserve"> in the Netball Centre</w:t>
            </w:r>
            <w:r w:rsidR="005D3BE0">
              <w:rPr>
                <w:color w:val="auto"/>
                <w:sz w:val="20"/>
                <w:szCs w:val="20"/>
              </w:rPr>
              <w:t>.</w:t>
            </w:r>
          </w:p>
          <w:p w:rsidR="00C37A4F" w:rsidRDefault="005D3BE0" w:rsidP="00C37A4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All clubs are invited to attend</w:t>
            </w:r>
            <w:r w:rsidR="00C37A4F">
              <w:rPr>
                <w:color w:val="auto"/>
                <w:sz w:val="20"/>
                <w:szCs w:val="20"/>
              </w:rPr>
              <w:t xml:space="preserve"> this </w:t>
            </w:r>
            <w:r w:rsidR="00C37A4F" w:rsidRPr="00C37A4F">
              <w:rPr>
                <w:b/>
                <w:color w:val="auto"/>
                <w:sz w:val="20"/>
                <w:szCs w:val="20"/>
              </w:rPr>
              <w:t>FREE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C37A4F">
              <w:rPr>
                <w:color w:val="auto"/>
                <w:sz w:val="20"/>
                <w:szCs w:val="20"/>
              </w:rPr>
              <w:t xml:space="preserve">workshop </w:t>
            </w:r>
            <w:r>
              <w:rPr>
                <w:color w:val="auto"/>
                <w:sz w:val="20"/>
                <w:szCs w:val="20"/>
              </w:rPr>
              <w:t xml:space="preserve">– 2 persons per club is </w:t>
            </w:r>
            <w:r w:rsidR="00C37A4F">
              <w:rPr>
                <w:color w:val="auto"/>
                <w:sz w:val="20"/>
                <w:szCs w:val="20"/>
              </w:rPr>
              <w:t xml:space="preserve">the </w:t>
            </w:r>
            <w:r>
              <w:rPr>
                <w:color w:val="auto"/>
                <w:sz w:val="20"/>
                <w:szCs w:val="20"/>
              </w:rPr>
              <w:t>recommended</w:t>
            </w:r>
            <w:r w:rsidR="00C37A4F">
              <w:rPr>
                <w:color w:val="auto"/>
                <w:sz w:val="20"/>
                <w:szCs w:val="20"/>
              </w:rPr>
              <w:t xml:space="preserve"> number – book your place </w:t>
            </w:r>
            <w:hyperlink r:id="rId32" w:history="1">
              <w:r w:rsidR="00C37A4F">
                <w:rPr>
                  <w:rStyle w:val="Hyperlink"/>
                  <w:sz w:val="20"/>
                  <w:szCs w:val="20"/>
                </w:rPr>
                <w:t>HERE</w:t>
              </w:r>
            </w:hyperlink>
          </w:p>
          <w:p w:rsidR="00C37A4F" w:rsidRDefault="00C37A4F" w:rsidP="00C37A4F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C37A4F" w:rsidRDefault="00C37A4F" w:rsidP="00C37A4F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Club Matters – Club Mark ID Numbers</w:t>
            </w:r>
          </w:p>
          <w:p w:rsidR="00C37A4F" w:rsidRDefault="00C37A4F" w:rsidP="00C37A4F">
            <w:pPr>
              <w:spacing w:after="240"/>
              <w:rPr>
                <w:color w:val="1F497D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are now allocating all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clubs with a unique ID number / reference number which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automatically generated by Club Matters. This ID number will remain with the club for it's lifetime on Club Matters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will use this number to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locate a club in any communication / queries with England Netball or the club direct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ID number will now replace the use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URNs which were previously generated by individual NGBs and CSPs. </w:t>
            </w:r>
            <w: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These new ID numbers will be uploaded on to the Club Matters website. We would encourage all clubs to familiarise themselves with Club Matters by searching for their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Clubmark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ID number.</w:t>
            </w:r>
            <w:r>
              <w:t xml:space="preserve"> </w:t>
            </w:r>
          </w:p>
          <w:p w:rsidR="00C37A4F" w:rsidRDefault="00C37A4F" w:rsidP="00C37A4F">
            <w:pPr>
              <w:pStyle w:val="Default"/>
              <w:rPr>
                <w:color w:val="auto"/>
                <w:sz w:val="20"/>
                <w:szCs w:val="20"/>
              </w:rPr>
            </w:pPr>
            <w:hyperlink r:id="rId33" w:history="1">
              <w:r w:rsidRPr="001E0386">
                <w:rPr>
                  <w:rStyle w:val="Hyperlink"/>
                  <w:sz w:val="20"/>
                  <w:szCs w:val="20"/>
                </w:rPr>
                <w:t>http://www.eastmidlandsnetball.co.uk/get-involved.html</w:t>
              </w:r>
            </w:hyperlink>
            <w:r>
              <w:rPr>
                <w:color w:val="auto"/>
                <w:sz w:val="20"/>
                <w:szCs w:val="20"/>
              </w:rPr>
              <w:t xml:space="preserve"> </w:t>
            </w:r>
          </w:p>
          <w:p w:rsidR="00C37A4F" w:rsidRPr="00930047" w:rsidRDefault="00C37A4F" w:rsidP="00930047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564359" w:rsidP="004B036D">
            <w:pPr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D65D53">
            <w:pPr>
              <w:pStyle w:val="Default"/>
              <w:rPr>
                <w:b/>
                <w:color w:val="FF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202E40" w:rsidP="000913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4D1ABA" wp14:editId="2B074988">
                  <wp:extent cx="845388" cy="1012245"/>
                  <wp:effectExtent l="0" t="0" r="0" b="0"/>
                  <wp:docPr id="4" name="Picture 4" descr="\\fileserver2k8\RDSDesktops\stephanie.orr\Desktop\Walking Ne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server2k8\RDSDesktops\stephanie.orr\Desktop\Walking Ne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56" cy="101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564359" w:rsidRDefault="00202E40" w:rsidP="009B58A7">
            <w:pPr>
              <w:shd w:val="clear" w:color="auto" w:fill="FFFFFF"/>
              <w:spacing w:line="270" w:lineRule="atLeast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Walking Netball</w:t>
            </w:r>
          </w:p>
          <w:p w:rsidR="00D91510" w:rsidRDefault="00202E40" w:rsidP="000666DC">
            <w:pPr>
              <w:shd w:val="clear" w:color="auto" w:fill="FFFFFF"/>
              <w:spacing w:line="27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Pilot sessions have taken place and </w:t>
            </w:r>
            <w:r w:rsidR="000666DC">
              <w:rPr>
                <w:rFonts w:ascii="Arial" w:hAnsi="Arial" w:cs="Arial"/>
                <w:bCs/>
                <w:sz w:val="20"/>
                <w:szCs w:val="20"/>
              </w:rPr>
              <w:t>w</w:t>
            </w:r>
            <w:r>
              <w:rPr>
                <w:rFonts w:ascii="Arial" w:hAnsi="Arial" w:cs="Arial"/>
                <w:bCs/>
                <w:sz w:val="20"/>
                <w:szCs w:val="20"/>
              </w:rPr>
              <w:t>eekly slots are now running at Portland Leisure Cen</w:t>
            </w:r>
            <w:r w:rsidR="00D91510">
              <w:rPr>
                <w:rFonts w:ascii="Arial" w:hAnsi="Arial" w:cs="Arial"/>
                <w:bCs/>
                <w:sz w:val="20"/>
                <w:szCs w:val="20"/>
              </w:rPr>
              <w:t>tre and Willows Sports Centre.</w:t>
            </w:r>
          </w:p>
          <w:p w:rsidR="00D91510" w:rsidRDefault="00D91510" w:rsidP="00D91510">
            <w:pPr>
              <w:shd w:val="clear" w:color="auto" w:fill="FFFFFF"/>
              <w:spacing w:line="27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Walking Netball will be rolling out in September and sessions can be found on </w:t>
            </w:r>
            <w:hyperlink r:id="rId35" w:history="1">
              <w:r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The Walking Netball Session Finder</w:t>
              </w:r>
            </w:hyperlink>
          </w:p>
          <w:p w:rsidR="00D91510" w:rsidRPr="00D91510" w:rsidRDefault="00202E40" w:rsidP="00D91510">
            <w:pPr>
              <w:shd w:val="clear" w:color="auto" w:fill="FFFFFF"/>
              <w:spacing w:line="270" w:lineRule="atLeast"/>
              <w:rPr>
                <w:rFonts w:ascii="Arial" w:hAnsi="Arial" w:cs="Arial"/>
                <w:bCs/>
                <w:color w:val="0000F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Further pilots will be running in the region later this year </w:t>
            </w:r>
            <w:hyperlink r:id="rId36" w:history="1">
              <w:r w:rsidRPr="00202E40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check out the rules on EN Website</w:t>
              </w:r>
            </w:hyperlink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D91510" w:rsidP="0009135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7778" w:type="dxa"/>
          </w:tcPr>
          <w:p w:rsidR="00564359" w:rsidRPr="00163DED" w:rsidRDefault="00564359" w:rsidP="00D65D53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5368A4" w:rsidP="00091353">
            <w:pPr>
              <w:jc w:val="center"/>
              <w:rPr>
                <w:noProof/>
                <w:lang w:eastAsia="en-GB"/>
              </w:rPr>
            </w:pPr>
            <w:r w:rsidRPr="005368A4">
              <w:rPr>
                <w:noProof/>
                <w:lang w:eastAsia="en-GB"/>
              </w:rPr>
              <w:drawing>
                <wp:inline distT="0" distB="0" distL="0" distR="0" wp14:anchorId="59731ED6" wp14:editId="3072DAC3">
                  <wp:extent cx="1482725" cy="984250"/>
                  <wp:effectExtent l="0" t="0" r="3175" b="6350"/>
                  <wp:docPr id="194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000000" w:rsidRPr="005368A4" w:rsidRDefault="005563EF" w:rsidP="005368A4">
            <w:pPr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en-GB"/>
              </w:rPr>
            </w:pPr>
            <w:r w:rsidRPr="005368A4"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en-GB"/>
              </w:rPr>
              <w:t>Vitality International Series: England v Jamaica</w:t>
            </w:r>
          </w:p>
          <w:p w:rsidR="005368A4" w:rsidRDefault="005368A4" w:rsidP="009B58A7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</w:p>
          <w:p w:rsidR="005368A4" w:rsidRPr="005368A4" w:rsidRDefault="005368A4" w:rsidP="005368A4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</w:pPr>
            <w:r w:rsidRPr="005368A4"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  <w:t>Copper Box, London 29th November</w:t>
            </w:r>
          </w:p>
          <w:p w:rsidR="005368A4" w:rsidRPr="005368A4" w:rsidRDefault="005368A4" w:rsidP="005368A4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</w:pPr>
            <w:r w:rsidRPr="005368A4"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  <w:t xml:space="preserve">Belle </w:t>
            </w:r>
            <w:proofErr w:type="spellStart"/>
            <w:r w:rsidRPr="005368A4"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  <w:t>Vue</w:t>
            </w:r>
            <w:proofErr w:type="spellEnd"/>
            <w:r w:rsidRPr="005368A4"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  <w:t>, Manchester, 2nd December</w:t>
            </w:r>
          </w:p>
          <w:p w:rsidR="005368A4" w:rsidRDefault="005368A4" w:rsidP="005368A4">
            <w:pPr>
              <w:shd w:val="clear" w:color="auto" w:fill="FFFFFF"/>
              <w:spacing w:after="150" w:line="300" w:lineRule="atLeast"/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</w:pPr>
            <w:r w:rsidRPr="005368A4">
              <w:rPr>
                <w:rFonts w:ascii="Arial" w:eastAsia="Times New Roman" w:hAnsi="Arial" w:cs="Arial"/>
                <w:color w:val="60626B"/>
                <w:sz w:val="21"/>
                <w:szCs w:val="21"/>
                <w:lang w:eastAsia="en-GB"/>
              </w:rPr>
              <w:t>Ricoh Arena, Coventry, 4th December</w:t>
            </w:r>
          </w:p>
          <w:p w:rsidR="005368A4" w:rsidRDefault="005368A4" w:rsidP="005368A4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  <w:t xml:space="preserve">Book your tickets now </w:t>
            </w:r>
            <w:hyperlink r:id="rId38" w:history="1">
              <w:r w:rsidRPr="00D00587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en-GB"/>
                </w:rPr>
                <w:t>https://www.englandnetball.co.uk/</w:t>
              </w:r>
            </w:hyperlink>
          </w:p>
          <w:p w:rsidR="005368A4" w:rsidRDefault="005368A4" w:rsidP="009B58A7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</w:p>
          <w:p w:rsidR="00395A08" w:rsidRPr="005368A4" w:rsidRDefault="00395A08" w:rsidP="009B58A7">
            <w:pPr>
              <w:rPr>
                <w:rFonts w:ascii="Arial" w:hAnsi="Arial" w:cs="Arial"/>
                <w:color w:val="292F33"/>
                <w:spacing w:val="4"/>
                <w:sz w:val="20"/>
                <w:szCs w:val="20"/>
                <w:shd w:val="clear" w:color="auto" w:fill="F5F8FA"/>
              </w:rPr>
            </w:pPr>
            <w:r w:rsidRPr="005368A4">
              <w:rPr>
                <w:rFonts w:ascii="Arial" w:hAnsi="Arial" w:cs="Arial"/>
                <w:color w:val="292F33"/>
                <w:spacing w:val="4"/>
                <w:sz w:val="20"/>
                <w:szCs w:val="20"/>
                <w:shd w:val="clear" w:color="auto" w:fill="F5F8FA"/>
              </w:rPr>
              <w:t>Do you want to volunteer? Get in touch!</w:t>
            </w:r>
          </w:p>
          <w:p w:rsidR="005368A4" w:rsidRPr="002D11B8" w:rsidRDefault="005368A4" w:rsidP="009B58A7">
            <w:pP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  <w:r w:rsidRPr="005368A4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  <w:t>https://englandnetball.co.uk/volunteer-opportunities-england-v-jamaica/</w:t>
            </w:r>
          </w:p>
        </w:tc>
      </w:tr>
      <w:tr w:rsidR="006F5682" w:rsidRPr="00163DED" w:rsidTr="00EB14BC">
        <w:trPr>
          <w:trHeight w:val="346"/>
        </w:trPr>
        <w:tc>
          <w:tcPr>
            <w:tcW w:w="2802" w:type="dxa"/>
          </w:tcPr>
          <w:p w:rsidR="006F5682" w:rsidRPr="005368A4" w:rsidRDefault="006F5682" w:rsidP="0009135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6F5682" w:rsidRPr="005368A4" w:rsidRDefault="006F5682" w:rsidP="005368A4">
            <w:pPr>
              <w:rPr>
                <w:rFonts w:ascii="Arial" w:eastAsia="Times New Roman" w:hAnsi="Arial" w:cs="Arial"/>
                <w:b/>
                <w:color w:val="C00000"/>
                <w:sz w:val="20"/>
                <w:szCs w:val="20"/>
                <w:lang w:eastAsia="en-GB"/>
              </w:rPr>
            </w:pPr>
          </w:p>
        </w:tc>
      </w:tr>
      <w:tr w:rsidR="00564359" w:rsidRPr="00163DED" w:rsidTr="00EB14BC">
        <w:trPr>
          <w:trHeight w:val="300"/>
        </w:trPr>
        <w:tc>
          <w:tcPr>
            <w:tcW w:w="2802" w:type="dxa"/>
          </w:tcPr>
          <w:p w:rsidR="00564359" w:rsidRDefault="006F5682" w:rsidP="00091353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F6EF1A" wp14:editId="053FA672">
                  <wp:extent cx="1449705" cy="1468120"/>
                  <wp:effectExtent l="0" t="0" r="0" b="0"/>
                  <wp:docPr id="23" name="Picture 23" descr="cid:image010.jpg@01D1D139.CB87A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10.jpg@01D1D139.CB87A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6F5682" w:rsidRPr="006F5682" w:rsidRDefault="006F5682" w:rsidP="006F5682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6F5682">
              <w:rPr>
                <w:rFonts w:ascii="Arial" w:hAnsi="Arial" w:cs="Arial"/>
                <w:b/>
                <w:color w:val="C00000"/>
                <w:sz w:val="20"/>
                <w:szCs w:val="20"/>
              </w:rPr>
              <w:t>Teachers workshop primarily aimed at those working with KS3</w:t>
            </w:r>
          </w:p>
          <w:p w:rsidR="006F5682" w:rsidRDefault="006F5682" w:rsidP="006F5682">
            <w:pPr>
              <w:rPr>
                <w:rFonts w:ascii="Arial" w:hAnsi="Arial" w:cs="Arial"/>
                <w:sz w:val="20"/>
                <w:szCs w:val="20"/>
              </w:rPr>
            </w:pPr>
            <w:r w:rsidRPr="006F5682">
              <w:rPr>
                <w:rFonts w:ascii="Arial" w:hAnsi="Arial" w:cs="Arial"/>
                <w:sz w:val="20"/>
                <w:szCs w:val="20"/>
              </w:rPr>
              <w:t xml:space="preserve">Netball is the number one team sport played by women and girls, 1.7 million children play in school and over 150,000 </w:t>
            </w:r>
            <w:proofErr w:type="gramStart"/>
            <w:r w:rsidRPr="006F5682">
              <w:rPr>
                <w:rFonts w:ascii="Arial" w:hAnsi="Arial" w:cs="Arial"/>
                <w:sz w:val="20"/>
                <w:szCs w:val="20"/>
              </w:rPr>
              <w:t>play</w:t>
            </w:r>
            <w:proofErr w:type="gramEnd"/>
            <w:r w:rsidRPr="006F5682">
              <w:rPr>
                <w:rFonts w:ascii="Arial" w:hAnsi="Arial" w:cs="Arial"/>
                <w:sz w:val="20"/>
                <w:szCs w:val="20"/>
              </w:rPr>
              <w:t xml:space="preserve"> weekly.  It is an exciting time, the game continues to grow in popularity and England Netball are revolutionising </w:t>
            </w:r>
            <w:proofErr w:type="gramStart"/>
            <w:r w:rsidRPr="006F5682">
              <w:rPr>
                <w:rFonts w:ascii="Arial" w:hAnsi="Arial" w:cs="Arial"/>
                <w:sz w:val="20"/>
                <w:szCs w:val="20"/>
              </w:rPr>
              <w:t>it’s</w:t>
            </w:r>
            <w:proofErr w:type="gramEnd"/>
            <w:r w:rsidRPr="006F5682">
              <w:rPr>
                <w:rFonts w:ascii="Arial" w:hAnsi="Arial" w:cs="Arial"/>
                <w:sz w:val="20"/>
                <w:szCs w:val="20"/>
              </w:rPr>
              <w:t xml:space="preserve"> approach to training the people who make the game happen.</w:t>
            </w:r>
          </w:p>
          <w:p w:rsidR="006F5682" w:rsidRDefault="006F5682" w:rsidP="006F5682">
            <w:pPr>
              <w:rPr>
                <w:rFonts w:ascii="Arial" w:hAnsi="Arial" w:cs="Arial"/>
                <w:sz w:val="20"/>
                <w:szCs w:val="20"/>
              </w:rPr>
            </w:pPr>
          </w:p>
          <w:p w:rsidR="006F5682" w:rsidRPr="006F5682" w:rsidRDefault="006F5682" w:rsidP="006F5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Full details can be found at </w:t>
            </w:r>
            <w:hyperlink r:id="rId41" w:history="1">
              <w:r w:rsidRPr="00D0058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http://www.eastmidlandsnetball.co.uk/coaching.html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F5682" w:rsidRPr="006F5682" w:rsidRDefault="006F5682" w:rsidP="006F5682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Applications to be </w:t>
            </w:r>
            <w:r w:rsidRPr="006F5682">
              <w:rPr>
                <w:rFonts w:ascii="Arial" w:hAnsi="Arial" w:cs="Arial"/>
                <w:sz w:val="20"/>
                <w:szCs w:val="20"/>
              </w:rPr>
              <w:t xml:space="preserve">completed and returned to </w:t>
            </w:r>
            <w:hyperlink r:id="rId42" w:history="1">
              <w:r w:rsidRPr="006F5682">
                <w:rPr>
                  <w:rStyle w:val="Hyperlink"/>
                  <w:rFonts w:ascii="Arial" w:hAnsi="Arial" w:cs="Arial"/>
                  <w:sz w:val="20"/>
                  <w:szCs w:val="20"/>
                </w:rPr>
                <w:t>Angelaw@englandnetball.co.uk</w:t>
              </w:r>
            </w:hyperlink>
            <w:r w:rsidRPr="006F5682">
              <w:rPr>
                <w:rFonts w:ascii="Arial" w:hAnsi="Arial" w:cs="Arial"/>
                <w:sz w:val="20"/>
                <w:szCs w:val="20"/>
              </w:rPr>
              <w:t xml:space="preserve"> by 5pm on Friday 15</w:t>
            </w:r>
            <w:r w:rsidRPr="006F5682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F5682">
              <w:rPr>
                <w:rFonts w:ascii="Arial" w:hAnsi="Arial" w:cs="Arial"/>
                <w:sz w:val="20"/>
                <w:szCs w:val="20"/>
              </w:rPr>
              <w:t xml:space="preserve"> July. All applications will then be viewed by the panel week commencing 18</w:t>
            </w:r>
            <w:r w:rsidRPr="006F5682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F5682">
              <w:rPr>
                <w:rFonts w:ascii="Arial" w:hAnsi="Arial" w:cs="Arial"/>
                <w:sz w:val="20"/>
                <w:szCs w:val="20"/>
              </w:rPr>
              <w:t xml:space="preserve"> July 2016. </w:t>
            </w:r>
          </w:p>
          <w:p w:rsidR="00564359" w:rsidRPr="00833661" w:rsidRDefault="006F5682" w:rsidP="006F5682">
            <w:pPr>
              <w:pStyle w:val="NormalWeb"/>
              <w:shd w:val="clear" w:color="auto" w:fill="FFFFFF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6F5682">
              <w:rPr>
                <w:rFonts w:ascii="Arial" w:hAnsi="Arial" w:cs="Arial"/>
                <w:sz w:val="20"/>
                <w:szCs w:val="20"/>
              </w:rPr>
              <w:t xml:space="preserve">Training for this role will be taking place towards the end of August in a webinar session for current UKCC workforce and in a formal training environment for Teachers applying for the role. </w:t>
            </w:r>
          </w:p>
        </w:tc>
      </w:tr>
      <w:tr w:rsidR="006F5682" w:rsidRPr="00163DED" w:rsidTr="00EB14BC">
        <w:trPr>
          <w:trHeight w:val="300"/>
        </w:trPr>
        <w:tc>
          <w:tcPr>
            <w:tcW w:w="2802" w:type="dxa"/>
          </w:tcPr>
          <w:p w:rsidR="006F5682" w:rsidRDefault="006F5682" w:rsidP="00091353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6F5682" w:rsidRPr="00833661" w:rsidRDefault="006F5682" w:rsidP="00F13B0E">
            <w:pPr>
              <w:pStyle w:val="NormalWeb"/>
              <w:shd w:val="clear" w:color="auto" w:fill="FFFFFF"/>
              <w:spacing w:before="0" w:beforeAutospacing="0" w:after="195" w:afterAutospacing="0" w:line="294" w:lineRule="atLeas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Pr="00D4214A" w:rsidRDefault="00564359" w:rsidP="00640EB1">
            <w:pPr>
              <w:rPr>
                <w:rFonts w:ascii="Arial" w:hAnsi="Arial" w:cs="Arial"/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</w:t>
            </w:r>
            <w:r w:rsidR="006E32E0" w:rsidRPr="006E32E0">
              <w:rPr>
                <w:noProof/>
                <w:lang w:eastAsia="en-GB"/>
              </w:rPr>
              <w:drawing>
                <wp:inline distT="0" distB="0" distL="0" distR="0" wp14:anchorId="2CFD7647" wp14:editId="12AF50D8">
                  <wp:extent cx="1251284" cy="1251284"/>
                  <wp:effectExtent l="0" t="0" r="6350" b="6350"/>
                  <wp:docPr id="20487" name="Picture 6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" name="Picture 6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46" cy="125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331B2C" w:rsidRPr="00331B2C" w:rsidRDefault="00331B2C" w:rsidP="00B51A90">
            <w:pPr>
              <w:rPr>
                <w:rFonts w:ascii="Arial" w:eastAsia="Times New Roman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C00000"/>
                <w:sz w:val="20"/>
                <w:szCs w:val="20"/>
              </w:rPr>
              <w:t>Big Summer of Netball</w:t>
            </w:r>
          </w:p>
          <w:p w:rsidR="00331B2C" w:rsidRDefault="00331B2C" w:rsidP="00B51A90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92F33"/>
                <w:shd w:val="clear" w:color="auto" w:fill="F5F8FA"/>
              </w:rPr>
              <w:t xml:space="preserve">Find out what’s happening in your area </w:t>
            </w:r>
            <w:r w:rsidR="00D9676A">
              <w:rPr>
                <w:rFonts w:ascii="Arial" w:hAnsi="Arial" w:cs="Arial"/>
                <w:color w:val="292F33"/>
                <w:shd w:val="clear" w:color="auto" w:fill="F5F8FA"/>
              </w:rPr>
              <w:t>during</w:t>
            </w:r>
            <w:r>
              <w:rPr>
                <w:rFonts w:ascii="Arial" w:hAnsi="Arial" w:cs="Arial"/>
                <w:color w:val="292F33"/>
                <w:shd w:val="clear" w:color="auto" w:fill="F5F8FA"/>
              </w:rPr>
              <w:t xml:space="preserve"> Big Summer of Netball</w:t>
            </w:r>
          </w:p>
          <w:p w:rsidR="00331B2C" w:rsidRDefault="00331B2C" w:rsidP="00B51A9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564359" w:rsidRPr="00163DED" w:rsidRDefault="00331B2C" w:rsidP="00B51A90">
            <w:pPr>
              <w:rPr>
                <w:rFonts w:ascii="Arial" w:eastAsia="Times New Roman" w:hAnsi="Arial" w:cs="Arial"/>
                <w:sz w:val="20"/>
                <w:szCs w:val="20"/>
              </w:rPr>
            </w:pPr>
            <w:hyperlink r:id="rId44" w:history="1">
              <w:r w:rsidRPr="00D00587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https://www.englandnetball.co.uk/big-summer-netball/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6D6A61" w:rsidRPr="00163DED" w:rsidTr="00EB14BC">
        <w:trPr>
          <w:trHeight w:val="346"/>
        </w:trPr>
        <w:tc>
          <w:tcPr>
            <w:tcW w:w="2802" w:type="dxa"/>
          </w:tcPr>
          <w:p w:rsidR="006D6A61" w:rsidRDefault="006D6A61" w:rsidP="00640EB1">
            <w:pPr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6D6A61" w:rsidRDefault="006D6A61" w:rsidP="00B51A90">
            <w:pPr>
              <w:rPr>
                <w:rFonts w:ascii="Arial" w:eastAsia="Times New Roman" w:hAnsi="Arial" w:cs="Arial"/>
                <w:b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346"/>
        </w:trPr>
        <w:tc>
          <w:tcPr>
            <w:tcW w:w="2802" w:type="dxa"/>
          </w:tcPr>
          <w:p w:rsidR="00564359" w:rsidRDefault="006E32E0" w:rsidP="00640E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0122B2" wp14:editId="029CF5A3">
                  <wp:extent cx="1642110" cy="1046480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6E32E0" w:rsidRPr="006E32E0" w:rsidRDefault="006E32E0" w:rsidP="00640EB1">
            <w:pPr>
              <w:rPr>
                <w:rFonts w:ascii="Arial" w:hAnsi="Arial" w:cs="Arial"/>
                <w:b/>
                <w:color w:val="C00000"/>
                <w:sz w:val="20"/>
                <w:szCs w:val="20"/>
                <w:shd w:val="clear" w:color="auto" w:fill="F5F8FA"/>
              </w:rPr>
            </w:pPr>
            <w:r w:rsidRPr="006E32E0">
              <w:rPr>
                <w:rFonts w:ascii="Arial" w:hAnsi="Arial" w:cs="Arial"/>
                <w:b/>
                <w:color w:val="C00000"/>
                <w:sz w:val="20"/>
                <w:szCs w:val="20"/>
                <w:shd w:val="clear" w:color="auto" w:fill="F5F8FA"/>
              </w:rPr>
              <w:t>England Netball are Recruiting</w:t>
            </w:r>
          </w:p>
          <w:p w:rsidR="00564359" w:rsidRPr="006E32E0" w:rsidRDefault="006E32E0" w:rsidP="006E32E0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6E32E0">
              <w:rPr>
                <w:rFonts w:ascii="Arial" w:hAnsi="Arial" w:cs="Arial"/>
                <w:sz w:val="20"/>
                <w:szCs w:val="20"/>
                <w:shd w:val="clear" w:color="auto" w:fill="F5F8FA"/>
              </w:rPr>
              <w:t>England Netball</w:t>
            </w:r>
            <w:r w:rsidRPr="006E32E0">
              <w:rPr>
                <w:rFonts w:ascii="Arial" w:hAnsi="Arial" w:cs="Arial"/>
                <w:sz w:val="20"/>
                <w:szCs w:val="20"/>
                <w:shd w:val="clear" w:color="auto" w:fill="F5F8FA"/>
              </w:rPr>
              <w:t xml:space="preserve"> have a new opportunity up on the website for a Programme Manager to join the Performance team</w:t>
            </w:r>
            <w:r w:rsidRPr="006E32E0">
              <w:rPr>
                <w:rFonts w:ascii="Arial" w:hAnsi="Arial" w:cs="Arial"/>
                <w:color w:val="292F33"/>
                <w:sz w:val="20"/>
                <w:szCs w:val="20"/>
                <w:shd w:val="clear" w:color="auto" w:fill="F5F8FA"/>
              </w:rPr>
              <w:t>:</w:t>
            </w:r>
            <w:r w:rsidRPr="006E32E0">
              <w:rPr>
                <w:rFonts w:ascii="Arial" w:hAnsi="Arial" w:cs="Arial"/>
                <w:color w:val="292F33"/>
                <w:sz w:val="20"/>
                <w:szCs w:val="20"/>
                <w:shd w:val="clear" w:color="auto" w:fill="F5F8FA"/>
              </w:rPr>
              <w:t xml:space="preserve"> </w:t>
            </w:r>
            <w:hyperlink r:id="rId46" w:history="1">
              <w:r w:rsidRPr="006E32E0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5F8FA"/>
                </w:rPr>
                <w:t>https://www.englandnetball.co.uk/work-for-us/england-netball-opportunities-4/programme-manager/</w:t>
              </w:r>
            </w:hyperlink>
            <w:r w:rsidRPr="006E32E0">
              <w:rPr>
                <w:rFonts w:ascii="Arial" w:hAnsi="Arial" w:cs="Arial"/>
                <w:color w:val="292F33"/>
                <w:sz w:val="20"/>
                <w:szCs w:val="20"/>
                <w:shd w:val="clear" w:color="auto" w:fill="F5F8FA"/>
              </w:rPr>
              <w:t xml:space="preserve"> </w:t>
            </w:r>
          </w:p>
        </w:tc>
      </w:tr>
      <w:tr w:rsidR="006D6A61" w:rsidRPr="00163DED" w:rsidTr="00EB14BC">
        <w:trPr>
          <w:trHeight w:val="346"/>
        </w:trPr>
        <w:tc>
          <w:tcPr>
            <w:tcW w:w="2802" w:type="dxa"/>
          </w:tcPr>
          <w:p w:rsidR="006D6A61" w:rsidRDefault="006D6A61" w:rsidP="00640EB1">
            <w:pPr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6D6A61" w:rsidRPr="006E32E0" w:rsidRDefault="006D6A61" w:rsidP="00640EB1">
            <w:pPr>
              <w:rPr>
                <w:rFonts w:ascii="Arial" w:hAnsi="Arial" w:cs="Arial"/>
                <w:b/>
                <w:color w:val="C00000"/>
                <w:sz w:val="20"/>
                <w:szCs w:val="20"/>
                <w:shd w:val="clear" w:color="auto" w:fill="F5F8FA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Pr="00D4214A" w:rsidRDefault="00564359">
            <w:pPr>
              <w:rPr>
                <w:rFonts w:ascii="Arial" w:hAnsi="Arial" w:cs="Arial"/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AE1EF3" wp14:editId="31E615D9">
                  <wp:extent cx="1510747" cy="1129085"/>
                  <wp:effectExtent l="0" t="0" r="0" b="0"/>
                  <wp:docPr id="72" name="Picture 7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5416" t="6626" r="8852" b="7832"/>
                          <a:stretch/>
                        </pic:blipFill>
                        <pic:spPr bwMode="auto">
                          <a:xfrm>
                            <a:off x="0" y="0"/>
                            <a:ext cx="1513325" cy="113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564359" w:rsidRPr="00163DED" w:rsidRDefault="00564359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East Midlands Funding</w:t>
            </w:r>
          </w:p>
          <w:p w:rsidR="00564359" w:rsidRPr="00163DED" w:rsidRDefault="00564359" w:rsidP="0010389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East Midlands Netball wish to support affiliated members through subsidies and mentoring opportunities to help develop coaches; tutors; umpires; assessors; volunteers and players across the region.  </w:t>
            </w:r>
          </w:p>
          <w:p w:rsidR="00564359" w:rsidRPr="00163DED" w:rsidRDefault="00564359" w:rsidP="007C6968">
            <w:pPr>
              <w:spacing w:before="100" w:beforeAutospacing="1" w:after="100" w:afterAutospacing="1"/>
              <w:rPr>
                <w:rFonts w:ascii="Arial" w:hAnsi="Arial" w:cs="Arial"/>
                <w:bCs/>
                <w:sz w:val="20"/>
                <w:szCs w:val="20"/>
              </w:rPr>
            </w:pPr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To apply for a grant from the region, </w:t>
            </w:r>
            <w:hyperlink r:id="rId49" w:history="1">
              <w:r w:rsidRPr="00163DED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visit our website</w:t>
              </w:r>
            </w:hyperlink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to download an application form. Forms must be sent prior to attendance and can not be paid retrospectively. </w:t>
            </w:r>
          </w:p>
        </w:tc>
      </w:tr>
      <w:tr w:rsidR="00564359" w:rsidRPr="00163DED" w:rsidTr="00EB14BC">
        <w:tc>
          <w:tcPr>
            <w:tcW w:w="2802" w:type="dxa"/>
          </w:tcPr>
          <w:p w:rsidR="00564359" w:rsidRPr="00D4214A" w:rsidRDefault="00564359">
            <w:pPr>
              <w:rPr>
                <w:rFonts w:ascii="Arial" w:hAnsi="Arial" w:cs="Arial"/>
                <w:b/>
                <w:bCs/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FB519B">
            <w:pPr>
              <w:spacing w:before="100" w:beforeAutospacing="1" w:after="100" w:afterAutospacing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Default="00564359" w:rsidP="001038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7D9BCD" wp14:editId="23CEC66A">
                  <wp:extent cx="1622066" cy="1137867"/>
                  <wp:effectExtent l="0" t="0" r="0" b="0"/>
                  <wp:docPr id="73" name="Picture 73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68" cy="113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564359" w:rsidRPr="00163DED" w:rsidRDefault="00564359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East Midlands 12-25 Bursary</w:t>
            </w:r>
          </w:p>
          <w:p w:rsidR="00564359" w:rsidRPr="00163DED" w:rsidRDefault="00564359" w:rsidP="0010389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 bursary is available to help the development of netball throughout the East Midlands to support and increase opportunities for netballers aged 12-25 within schools, clubs and community settings. </w:t>
            </w:r>
          </w:p>
          <w:p w:rsidR="00564359" w:rsidRPr="00163DED" w:rsidRDefault="00564359" w:rsidP="0010389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564359" w:rsidRPr="00163DED" w:rsidRDefault="00564359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If you have a project which targets this age group and is looking to create a minimum of 15 new netballers, check out the bursary guidelines on </w:t>
            </w:r>
            <w:hyperlink r:id="rId52" w:history="1">
              <w:r w:rsidRPr="00163DED">
                <w:rPr>
                  <w:rStyle w:val="Hyperlink"/>
                  <w:rFonts w:ascii="Arial" w:eastAsia="Times New Roman" w:hAnsi="Arial" w:cs="Arial"/>
                  <w:sz w:val="20"/>
                  <w:szCs w:val="20"/>
                  <w:lang w:eastAsia="en-GB"/>
                </w:rPr>
                <w:t>our website</w:t>
              </w:r>
            </w:hyperlink>
            <w:r w:rsidRPr="00163DED">
              <w:rPr>
                <w:rStyle w:val="Hyperlink"/>
                <w:rFonts w:ascii="Arial" w:eastAsia="Times New Roman" w:hAnsi="Arial" w:cs="Arial"/>
                <w:color w:val="auto"/>
                <w:sz w:val="20"/>
                <w:szCs w:val="20"/>
                <w:u w:val="none"/>
                <w:lang w:eastAsia="en-GB"/>
              </w:rPr>
              <w:t xml:space="preserve"> or get in touch with one of the team</w:t>
            </w:r>
            <w:r w:rsidRPr="00163DE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. </w:t>
            </w:r>
          </w:p>
        </w:tc>
      </w:tr>
      <w:tr w:rsidR="00564359" w:rsidRPr="00163DED" w:rsidTr="00EB14BC">
        <w:tc>
          <w:tcPr>
            <w:tcW w:w="2802" w:type="dxa"/>
          </w:tcPr>
          <w:p w:rsidR="00564359" w:rsidRPr="00D4214A" w:rsidRDefault="00564359" w:rsidP="00103890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Pr="00D4214A" w:rsidRDefault="00564359" w:rsidP="00596584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20F9F0" wp14:editId="59213D55">
                  <wp:extent cx="1110577" cy="787179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72" cy="78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564359" w:rsidRPr="00FD37A9" w:rsidRDefault="00564359" w:rsidP="0046530F">
            <w:pPr>
              <w:rPr>
                <w:rStyle w:val="Strong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47874">
              <w:rPr>
                <w:rStyle w:val="Strong"/>
                <w:rFonts w:ascii="Arial" w:hAnsi="Arial" w:cs="Arial"/>
                <w:color w:val="C00000"/>
                <w:sz w:val="20"/>
                <w:szCs w:val="20"/>
                <w:shd w:val="clear" w:color="auto" w:fill="FFFFFF"/>
              </w:rPr>
              <w:t>Two Counties Monthly Netball</w:t>
            </w:r>
          </w:p>
          <w:p w:rsidR="00564359" w:rsidRDefault="00564359" w:rsidP="00103890">
            <w:pPr>
              <w:widowControl w:val="0"/>
              <w:rPr>
                <w:rStyle w:val="Hyperlink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7F560C">
              <w:rPr>
                <w:rStyle w:val="Strong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Lots happening with Two Counties, High 5, U12/U13 checkout our website for more </w:t>
            </w:r>
            <w:hyperlink r:id="rId54" w:history="1">
              <w:r w:rsidRPr="007F560C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  <w:shd w:val="clear" w:color="auto" w:fill="FFFFFF"/>
                </w:rPr>
                <w:t>details</w:t>
              </w:r>
            </w:hyperlink>
            <w:r w:rsidRPr="007F560C">
              <w:rPr>
                <w:rStyle w:val="Strong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 </w:t>
            </w:r>
            <w:r>
              <w:rPr>
                <w:rStyle w:val="Strong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or contact </w:t>
            </w:r>
            <w:r w:rsidRPr="007F560C">
              <w:rPr>
                <w:rFonts w:ascii="Arial" w:hAnsi="Arial" w:cs="Arial"/>
                <w:color w:val="2A2A2A"/>
                <w:sz w:val="20"/>
                <w:szCs w:val="20"/>
                <w:shd w:val="clear" w:color="auto" w:fill="FFFFFF"/>
              </w:rPr>
              <w:t>Kay McKenzie on 07940647964 or </w:t>
            </w:r>
            <w:hyperlink r:id="rId55" w:history="1">
              <w:r w:rsidRPr="007F560C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kay.mckenzie@hotmail.co.uk</w:t>
              </w:r>
            </w:hyperlink>
          </w:p>
          <w:p w:rsidR="00DD25DC" w:rsidRPr="00163DED" w:rsidRDefault="00DD25DC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Default="00564359" w:rsidP="00103890">
            <w:pPr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6D6A61" w:rsidRPr="00163DED" w:rsidTr="00EB14BC">
        <w:tc>
          <w:tcPr>
            <w:tcW w:w="2802" w:type="dxa"/>
          </w:tcPr>
          <w:p w:rsidR="006D6A61" w:rsidRDefault="006D6A61" w:rsidP="0010389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B500FF" wp14:editId="43F3F43A">
                  <wp:extent cx="1691476" cy="1124953"/>
                  <wp:effectExtent l="0" t="0" r="4445" b="0"/>
                  <wp:docPr id="25" name="Picture 25" descr="C:\Users\stephanie.orr\AppData\Local\Microsoft\Windows\Temporary Internet Files\Content.Word\Ven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ephanie.orr\AppData\Local\Microsoft\Windows\Temporary Internet Files\Content.Word\Ven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53" cy="112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</w:tcPr>
          <w:p w:rsidR="006D6A61" w:rsidRPr="00D9676A" w:rsidRDefault="006D6A61" w:rsidP="006D6A61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D9676A">
              <w:rPr>
                <w:rFonts w:ascii="Arial" w:hAnsi="Arial" w:cs="Arial"/>
                <w:b/>
                <w:color w:val="C00000"/>
                <w:sz w:val="20"/>
                <w:szCs w:val="20"/>
              </w:rPr>
              <w:t>Sports Venues Required for Courses</w:t>
            </w:r>
          </w:p>
          <w:p w:rsidR="006D6A61" w:rsidRPr="00D9676A" w:rsidRDefault="00D9676A" w:rsidP="006D6A61">
            <w:pPr>
              <w:rPr>
                <w:rFonts w:ascii="Arial" w:hAnsi="Arial" w:cs="Arial"/>
                <w:sz w:val="20"/>
                <w:szCs w:val="20"/>
              </w:rPr>
            </w:pPr>
            <w:r w:rsidRPr="00D9676A">
              <w:rPr>
                <w:rFonts w:ascii="Arial" w:hAnsi="Arial" w:cs="Arial"/>
                <w:sz w:val="20"/>
                <w:szCs w:val="20"/>
              </w:rPr>
              <w:t xml:space="preserve">We are always looking </w:t>
            </w:r>
            <w:r>
              <w:rPr>
                <w:rFonts w:ascii="Arial" w:hAnsi="Arial" w:cs="Arial"/>
                <w:sz w:val="20"/>
                <w:szCs w:val="20"/>
              </w:rPr>
              <w:t>to hire</w:t>
            </w:r>
            <w:r w:rsidRPr="00D9676A">
              <w:rPr>
                <w:rFonts w:ascii="Arial" w:hAnsi="Arial" w:cs="Arial"/>
                <w:sz w:val="20"/>
                <w:szCs w:val="20"/>
              </w:rPr>
              <w:t xml:space="preserve"> venues for various netball courses, be it Coaching, Sharp Shoot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D9676A">
              <w:rPr>
                <w:rFonts w:ascii="Arial" w:hAnsi="Arial" w:cs="Arial"/>
                <w:sz w:val="20"/>
                <w:szCs w:val="20"/>
              </w:rPr>
              <w:t xml:space="preserve">, High </w:t>
            </w:r>
            <w:proofErr w:type="gramStart"/>
            <w:r w:rsidRPr="00D9676A">
              <w:rPr>
                <w:rFonts w:ascii="Arial" w:hAnsi="Arial" w:cs="Arial"/>
                <w:sz w:val="20"/>
                <w:szCs w:val="20"/>
              </w:rPr>
              <w:t>5’s,</w:t>
            </w:r>
            <w:proofErr w:type="gramEnd"/>
            <w:r w:rsidRPr="00D9676A">
              <w:rPr>
                <w:rFonts w:ascii="Arial" w:hAnsi="Arial" w:cs="Arial"/>
                <w:sz w:val="20"/>
                <w:szCs w:val="20"/>
              </w:rPr>
              <w:t xml:space="preserve"> do you have a suitable one?</w:t>
            </w:r>
          </w:p>
          <w:p w:rsidR="006D6A61" w:rsidRPr="00D9676A" w:rsidRDefault="006D6A61" w:rsidP="006D6A61">
            <w:pPr>
              <w:rPr>
                <w:rFonts w:ascii="Arial" w:hAnsi="Arial" w:cs="Arial"/>
                <w:sz w:val="20"/>
                <w:szCs w:val="20"/>
              </w:rPr>
            </w:pPr>
            <w:r w:rsidRPr="00D9676A">
              <w:rPr>
                <w:rFonts w:ascii="Arial" w:hAnsi="Arial" w:cs="Arial"/>
                <w:sz w:val="20"/>
                <w:szCs w:val="20"/>
              </w:rPr>
              <w:t xml:space="preserve">We would require </w:t>
            </w:r>
            <w:r w:rsidRPr="00D9676A">
              <w:rPr>
                <w:rFonts w:ascii="Arial" w:hAnsi="Arial" w:cs="Arial"/>
                <w:bCs/>
                <w:sz w:val="20"/>
                <w:szCs w:val="20"/>
              </w:rPr>
              <w:t xml:space="preserve">an indoor </w:t>
            </w:r>
            <w:r w:rsidR="00D9676A" w:rsidRPr="00D9676A">
              <w:rPr>
                <w:rFonts w:ascii="Arial" w:hAnsi="Arial" w:cs="Arial"/>
                <w:bCs/>
                <w:sz w:val="20"/>
                <w:szCs w:val="20"/>
              </w:rPr>
              <w:t xml:space="preserve">full size </w:t>
            </w:r>
            <w:r w:rsidRPr="00D9676A">
              <w:rPr>
                <w:rFonts w:ascii="Arial" w:hAnsi="Arial" w:cs="Arial"/>
                <w:bCs/>
                <w:sz w:val="20"/>
                <w:szCs w:val="20"/>
              </w:rPr>
              <w:t xml:space="preserve">netball court </w:t>
            </w:r>
            <w:r w:rsidR="00D9676A" w:rsidRPr="00D9676A">
              <w:rPr>
                <w:rFonts w:ascii="Arial" w:hAnsi="Arial" w:cs="Arial"/>
                <w:bCs/>
                <w:sz w:val="20"/>
                <w:szCs w:val="20"/>
              </w:rPr>
              <w:t xml:space="preserve">(in a </w:t>
            </w:r>
            <w:r w:rsidRPr="00D9676A">
              <w:rPr>
                <w:rFonts w:ascii="Arial" w:hAnsi="Arial" w:cs="Arial"/>
                <w:bCs/>
                <w:sz w:val="20"/>
                <w:szCs w:val="20"/>
              </w:rPr>
              <w:t xml:space="preserve">sports hall) and a classroom suitable for 20 people plus 2 tutors from 8am – 6pm </w:t>
            </w:r>
            <w:r w:rsidR="00D9676A" w:rsidRPr="00D9676A">
              <w:rPr>
                <w:rFonts w:ascii="Arial" w:hAnsi="Arial" w:cs="Arial"/>
                <w:bCs/>
                <w:sz w:val="20"/>
                <w:szCs w:val="20"/>
              </w:rPr>
              <w:t xml:space="preserve">for UKCC Course, other courses are for </w:t>
            </w:r>
            <w:r w:rsidR="00D9676A">
              <w:rPr>
                <w:rFonts w:ascii="Arial" w:hAnsi="Arial" w:cs="Arial"/>
                <w:bCs/>
                <w:sz w:val="20"/>
                <w:szCs w:val="20"/>
              </w:rPr>
              <w:t>3 hours, times can be arranged t</w:t>
            </w:r>
            <w:r w:rsidR="00D9676A" w:rsidRPr="00D9676A">
              <w:rPr>
                <w:rFonts w:ascii="Arial" w:hAnsi="Arial" w:cs="Arial"/>
                <w:bCs/>
                <w:sz w:val="20"/>
                <w:szCs w:val="20"/>
              </w:rPr>
              <w:t>o suit your</w:t>
            </w:r>
            <w:r w:rsidR="00D9676A">
              <w:rPr>
                <w:rFonts w:ascii="Arial" w:hAnsi="Arial" w:cs="Arial"/>
                <w:bCs/>
                <w:sz w:val="20"/>
                <w:szCs w:val="20"/>
              </w:rPr>
              <w:t xml:space="preserve"> venues</w:t>
            </w:r>
            <w:r w:rsidR="00D9676A" w:rsidRPr="00D9676A">
              <w:rPr>
                <w:rFonts w:ascii="Arial" w:hAnsi="Arial" w:cs="Arial"/>
                <w:bCs/>
                <w:sz w:val="20"/>
                <w:szCs w:val="20"/>
              </w:rPr>
              <w:t xml:space="preserve"> availability</w:t>
            </w:r>
            <w:r w:rsidR="00D9676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6D6A61" w:rsidRPr="00D9676A" w:rsidRDefault="00D9676A" w:rsidP="00103890">
            <w:pPr>
              <w:widowControl w:val="0"/>
              <w:rPr>
                <w:rFonts w:ascii="Arial" w:hAnsi="Arial" w:cs="Arial"/>
                <w:bCs/>
                <w:color w:val="C00000"/>
                <w:sz w:val="20"/>
                <w:szCs w:val="20"/>
              </w:rPr>
            </w:pPr>
            <w:r w:rsidRPr="00D9676A">
              <w:rPr>
                <w:rFonts w:ascii="Arial" w:hAnsi="Arial" w:cs="Arial"/>
                <w:bCs/>
                <w:sz w:val="20"/>
                <w:szCs w:val="20"/>
              </w:rPr>
              <w:t>Please contact Stephanie at the Regional Office 01509 226753 eastmidlands@englandnetball.co.uk</w:t>
            </w:r>
          </w:p>
        </w:tc>
      </w:tr>
      <w:tr w:rsidR="006D6A61" w:rsidRPr="00163DED" w:rsidTr="00EB14BC">
        <w:tc>
          <w:tcPr>
            <w:tcW w:w="2802" w:type="dxa"/>
          </w:tcPr>
          <w:p w:rsidR="006D6A61" w:rsidRDefault="006D6A61" w:rsidP="00103890">
            <w:pPr>
              <w:rPr>
                <w:noProof/>
                <w:lang w:eastAsia="en-GB"/>
              </w:rPr>
            </w:pPr>
          </w:p>
        </w:tc>
        <w:tc>
          <w:tcPr>
            <w:tcW w:w="7778" w:type="dxa"/>
          </w:tcPr>
          <w:p w:rsidR="006D6A61" w:rsidRPr="00163DED" w:rsidRDefault="006D6A61" w:rsidP="00103890">
            <w:pPr>
              <w:widowControl w:val="0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rPr>
          <w:trHeight w:val="1376"/>
        </w:trPr>
        <w:tc>
          <w:tcPr>
            <w:tcW w:w="2802" w:type="dxa"/>
            <w:hideMark/>
          </w:tcPr>
          <w:p w:rsidR="00564359" w:rsidRDefault="00564359" w:rsidP="00E4333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58379302" wp14:editId="670F996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80645</wp:posOffset>
                  </wp:positionV>
                  <wp:extent cx="1470025" cy="621030"/>
                  <wp:effectExtent l="0" t="0" r="0" b="7620"/>
                  <wp:wrapSquare wrapText="bothSides"/>
                  <wp:docPr id="79" name="Picture 9" descr="C:\Users\eastmidlands\AppData\Local\Microsoft\Windows\Temporary Internet Files\Content.Word\download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astmidlands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8" w:type="dxa"/>
          </w:tcPr>
          <w:p w:rsidR="00564359" w:rsidRPr="00163DED" w:rsidRDefault="00564359" w:rsidP="00F47874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Netball at Willows Sports Centre, Derby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>Willows Sports Centre has had a fantastic month with netball; hosting more than 100 teams per week and introducing a new traditional 7 aside league recently, the sport is going from strength to strength.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>Our new traditional 7 aside league is played on Thursday evenings with all games scheduled between 6pm and 8pm. The league currently runs on a 6 team format however, there is space for 2 more teams to join the fun!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>Our fast paced 5 aside league on a Wednesday is due to begin a new season in the next few weeks. We are looking for 3 more teams to come along and try our hugely enjoyed format of the sport. With continuous play and more court area covered in each position; this format is great for all standards of player.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>If, like us, you are crazy about netball; come and join us for your summer season!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 xml:space="preserve">Should taking a walk on the mild side </w:t>
            </w:r>
            <w:proofErr w:type="gramStart"/>
            <w:r w:rsidRPr="00020F21">
              <w:rPr>
                <w:rFonts w:ascii="Arial" w:hAnsi="Arial" w:cs="Arial"/>
                <w:sz w:val="20"/>
                <w:szCs w:val="20"/>
              </w:rPr>
              <w:t>be</w:t>
            </w:r>
            <w:proofErr w:type="gramEnd"/>
            <w:r w:rsidRPr="00020F21">
              <w:rPr>
                <w:rFonts w:ascii="Arial" w:hAnsi="Arial" w:cs="Arial"/>
                <w:sz w:val="20"/>
                <w:szCs w:val="20"/>
              </w:rPr>
              <w:t xml:space="preserve"> more to your taste; then join us on Friday morning's for our Walking Netball session! The session takes place every Friday from 11am - 12pm. Walk this way and meet new people.</w:t>
            </w: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:rsidR="00020F21" w:rsidRPr="00020F21" w:rsidRDefault="00020F21" w:rsidP="00020F21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020F21">
              <w:rPr>
                <w:rFonts w:ascii="Arial" w:hAnsi="Arial" w:cs="Arial"/>
                <w:sz w:val="20"/>
                <w:szCs w:val="20"/>
              </w:rPr>
              <w:t xml:space="preserve">For more information call the centre on 01332 204004 or email </w:t>
            </w:r>
            <w:hyperlink r:id="rId59" w:history="1">
              <w:r w:rsidRPr="00020F21">
                <w:rPr>
                  <w:rStyle w:val="Hyperlink"/>
                  <w:rFonts w:ascii="Arial" w:hAnsi="Arial" w:cs="Arial"/>
                  <w:sz w:val="20"/>
                  <w:szCs w:val="20"/>
                </w:rPr>
                <w:t>info@willowssportscentre.co.uk</w:t>
              </w:r>
            </w:hyperlink>
          </w:p>
          <w:p w:rsidR="00564359" w:rsidRPr="007F560C" w:rsidRDefault="00564359" w:rsidP="007F560C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Default="00564359" w:rsidP="006E0175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Pr="00163DED" w:rsidRDefault="00564359" w:rsidP="006E0175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</w:p>
        </w:tc>
      </w:tr>
      <w:tr w:rsidR="00564359" w:rsidRPr="00163DED" w:rsidTr="00EB14BC">
        <w:tc>
          <w:tcPr>
            <w:tcW w:w="2802" w:type="dxa"/>
          </w:tcPr>
          <w:p w:rsidR="00564359" w:rsidRDefault="00564359" w:rsidP="006E0175">
            <w:pPr>
              <w:rPr>
                <w:rFonts w:ascii="Arial" w:hAnsi="Arial" w:cs="Arial"/>
                <w:noProof/>
                <w:lang w:eastAsia="en-GB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964416" behindDoc="0" locked="0" layoutInCell="1" allowOverlap="1" wp14:anchorId="10E21EF9" wp14:editId="4DCAF2B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78105</wp:posOffset>
                  </wp:positionV>
                  <wp:extent cx="1530985" cy="997585"/>
                  <wp:effectExtent l="0" t="0" r="0" b="0"/>
                  <wp:wrapSquare wrapText="bothSides"/>
                  <wp:docPr id="80" name="Picture 11" descr="https://www.nydi.org/images/misc/team-2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nydi.org/images/misc/team-2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99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8" w:type="dxa"/>
          </w:tcPr>
          <w:p w:rsidR="00564359" w:rsidRPr="00163DED" w:rsidRDefault="00564359" w:rsidP="006E0175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Staff Contacts </w:t>
            </w:r>
          </w:p>
          <w:p w:rsidR="00564359" w:rsidRDefault="00564359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85F43" w:rsidRDefault="00585F43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East Midlands Regional Manager – Sue Dauber</w:t>
            </w:r>
          </w:p>
          <w:p w:rsidR="00585F43" w:rsidRDefault="00585F43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62" w:history="1">
              <w:r w:rsidRPr="00D00587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Sue.dauber@englandnetball.co.uk</w:t>
              </w:r>
            </w:hyperlink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63963">
              <w:rPr>
                <w:rFonts w:ascii="Arial" w:hAnsi="Arial" w:cs="Arial"/>
                <w:bCs/>
                <w:sz w:val="20"/>
                <w:szCs w:val="20"/>
              </w:rPr>
              <w:t>07854 090581</w:t>
            </w:r>
          </w:p>
          <w:p w:rsidR="00585F43" w:rsidRPr="00163DED" w:rsidRDefault="00585F43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64359" w:rsidRPr="00163DED" w:rsidRDefault="00564359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bCs/>
                <w:sz w:val="20"/>
                <w:szCs w:val="20"/>
              </w:rPr>
              <w:t>East Midlands Regional Coordinator-</w:t>
            </w:r>
            <w:r w:rsidRPr="00163DED">
              <w:rPr>
                <w:rFonts w:ascii="Arial" w:hAnsi="Arial" w:cs="Arial"/>
                <w:bCs/>
                <w:sz w:val="20"/>
                <w:szCs w:val="20"/>
              </w:rPr>
              <w:t xml:space="preserve"> Stephanie Orr</w:t>
            </w:r>
          </w:p>
          <w:p w:rsidR="00564359" w:rsidRPr="00163DED" w:rsidRDefault="00564359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63DED">
              <w:rPr>
                <w:rFonts w:ascii="Arial" w:hAnsi="Arial" w:cs="Arial"/>
                <w:bCs/>
                <w:sz w:val="20"/>
                <w:szCs w:val="20"/>
              </w:rPr>
              <w:t>eastmidlands@englandnetball.co.uk 01509 226753</w:t>
            </w:r>
          </w:p>
          <w:p w:rsidR="00564359" w:rsidRPr="00163DED" w:rsidRDefault="00564359" w:rsidP="006E017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sz w:val="20"/>
                <w:szCs w:val="20"/>
              </w:rPr>
              <w:t>Derbyshire/Nottinghamshire Netball Development Officer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 – Julian Taylor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  <w:t>julian.taylor@englandnetball.co.uk  07545 924993</w:t>
            </w: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sz w:val="20"/>
                <w:szCs w:val="20"/>
              </w:rPr>
              <w:t>Nottinghamshire/Derbyshire Netball Development Community Coach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- Ruth Pickthorn ruth.pickthorn@englandnetball.co.uk </w:t>
            </w:r>
            <w:r w:rsidRPr="00163DED">
              <w:rPr>
                <w:rFonts w:ascii="Arial" w:hAnsi="Arial" w:cs="Arial"/>
                <w:sz w:val="20"/>
                <w:szCs w:val="20"/>
                <w:lang w:eastAsia="en-GB"/>
              </w:rPr>
              <w:t>07872 407215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b/>
                <w:sz w:val="20"/>
                <w:szCs w:val="20"/>
              </w:rPr>
              <w:t>Lincolnshire Netball Development Officer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 – Louise Key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  <w:t>louise.key@englandnetball.co.uk 07545 924994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b/>
                <w:sz w:val="20"/>
                <w:szCs w:val="20"/>
              </w:rPr>
              <w:t>Leicestershire Netball Development Officer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 – Val Kindred </w:t>
            </w: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3DED">
              <w:rPr>
                <w:rFonts w:ascii="Arial" w:hAnsi="Arial" w:cs="Arial"/>
                <w:sz w:val="20"/>
                <w:szCs w:val="20"/>
              </w:rPr>
              <w:t>v.kindred@lrsport.org 07540 126816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</w:r>
            <w:r w:rsidRPr="00163DED">
              <w:rPr>
                <w:rFonts w:ascii="Arial" w:hAnsi="Arial" w:cs="Arial"/>
                <w:b/>
                <w:sz w:val="20"/>
                <w:szCs w:val="20"/>
              </w:rPr>
              <w:t>Northamptonshire Netball Development Officer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 – Kelly Walker</w:t>
            </w:r>
            <w:r w:rsidRPr="00163DED">
              <w:rPr>
                <w:rFonts w:ascii="Arial" w:hAnsi="Arial" w:cs="Arial"/>
                <w:sz w:val="20"/>
                <w:szCs w:val="20"/>
              </w:rPr>
              <w:br/>
              <w:t>kelly.walker@englandnetball.co.uk 07545 924954</w:t>
            </w: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64359" w:rsidRPr="00163DED" w:rsidRDefault="00564359" w:rsidP="006E017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3DED">
              <w:rPr>
                <w:rFonts w:ascii="Arial" w:hAnsi="Arial" w:cs="Arial"/>
                <w:b/>
                <w:sz w:val="20"/>
                <w:szCs w:val="20"/>
              </w:rPr>
              <w:t xml:space="preserve">East Midland Performance Pathway Coach </w:t>
            </w:r>
            <w:r w:rsidRPr="00163DED">
              <w:rPr>
                <w:rFonts w:ascii="Arial" w:hAnsi="Arial" w:cs="Arial"/>
                <w:sz w:val="20"/>
                <w:szCs w:val="20"/>
              </w:rPr>
              <w:t xml:space="preserve">- Sam Brightman </w:t>
            </w:r>
          </w:p>
          <w:p w:rsidR="00564359" w:rsidRPr="00163DED" w:rsidRDefault="00564359" w:rsidP="00F47874">
            <w:pPr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163DED">
              <w:rPr>
                <w:rFonts w:ascii="Arial" w:hAnsi="Arial" w:cs="Arial"/>
                <w:sz w:val="20"/>
                <w:szCs w:val="20"/>
              </w:rPr>
              <w:t>samantha.brightman@englandnetball.co.uk 07525 702639</w:t>
            </w:r>
          </w:p>
        </w:tc>
      </w:tr>
      <w:tr w:rsidR="00564359" w:rsidTr="00EB14BC">
        <w:tc>
          <w:tcPr>
            <w:tcW w:w="2802" w:type="dxa"/>
          </w:tcPr>
          <w:p w:rsidR="00564359" w:rsidRDefault="00564359" w:rsidP="006E0175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7778" w:type="dxa"/>
          </w:tcPr>
          <w:p w:rsidR="00564359" w:rsidRDefault="00564359" w:rsidP="006E0175">
            <w:pPr>
              <w:rPr>
                <w:rFonts w:ascii="Arial" w:hAnsi="Arial" w:cs="Arial"/>
                <w:b/>
                <w:bCs/>
                <w:color w:val="C00000"/>
              </w:rPr>
            </w:pPr>
          </w:p>
        </w:tc>
      </w:tr>
      <w:tr w:rsidR="00564359" w:rsidTr="00EB14BC">
        <w:tc>
          <w:tcPr>
            <w:tcW w:w="10580" w:type="dxa"/>
            <w:gridSpan w:val="2"/>
          </w:tcPr>
          <w:p w:rsidR="0072227C" w:rsidRPr="00640AE7" w:rsidRDefault="0072227C" w:rsidP="0072227C">
            <w:pPr>
              <w:rPr>
                <w:rFonts w:ascii="Arial" w:hAnsi="Arial" w:cs="Arial"/>
                <w:bCs/>
                <w:sz w:val="20"/>
              </w:rPr>
            </w:pPr>
            <w:r w:rsidRPr="00640AE7">
              <w:rPr>
                <w:rFonts w:ascii="Arial" w:hAnsi="Arial" w:cs="Arial"/>
                <w:bCs/>
                <w:sz w:val="20"/>
              </w:rPr>
              <w:t>To keep up</w:t>
            </w:r>
            <w:r>
              <w:rPr>
                <w:rFonts w:ascii="Arial" w:hAnsi="Arial" w:cs="Arial"/>
                <w:bCs/>
                <w:sz w:val="20"/>
              </w:rPr>
              <w:t xml:space="preserve"> to </w:t>
            </w:r>
            <w:r w:rsidRPr="00640AE7">
              <w:rPr>
                <w:rFonts w:ascii="Arial" w:hAnsi="Arial" w:cs="Arial"/>
                <w:bCs/>
                <w:sz w:val="20"/>
              </w:rPr>
              <w:t>date with ever</w:t>
            </w:r>
            <w:r>
              <w:rPr>
                <w:rFonts w:ascii="Arial" w:hAnsi="Arial" w:cs="Arial"/>
                <w:bCs/>
                <w:sz w:val="20"/>
              </w:rPr>
              <w:t>ything that is going on in the r</w:t>
            </w:r>
            <w:r w:rsidRPr="00640AE7">
              <w:rPr>
                <w:rFonts w:ascii="Arial" w:hAnsi="Arial" w:cs="Arial"/>
                <w:bCs/>
                <w:sz w:val="20"/>
              </w:rPr>
              <w:t xml:space="preserve">egion, don’t forget to check out our </w:t>
            </w:r>
            <w:r w:rsidRPr="00834A0B">
              <w:rPr>
                <w:rFonts w:ascii="Arial" w:hAnsi="Arial" w:cs="Arial"/>
                <w:sz w:val="20"/>
                <w:shd w:val="clear" w:color="auto" w:fill="FFFFFF"/>
              </w:rPr>
              <w:t>website</w:t>
            </w:r>
            <w:r w:rsidRPr="00640AE7">
              <w:rPr>
                <w:rFonts w:ascii="Arial" w:hAnsi="Arial" w:cs="Arial"/>
                <w:bCs/>
                <w:sz w:val="20"/>
              </w:rPr>
              <w:t xml:space="preserve"> and follow us on social media-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9"/>
              <w:gridCol w:w="4792"/>
            </w:tblGrid>
            <w:tr w:rsidR="0072227C" w:rsidRPr="00640AE7" w:rsidTr="00B82B56">
              <w:tc>
                <w:tcPr>
                  <w:tcW w:w="1599" w:type="dxa"/>
                  <w:hideMark/>
                </w:tcPr>
                <w:p w:rsidR="0072227C" w:rsidRPr="00640AE7" w:rsidRDefault="0072227C" w:rsidP="00B82B56">
                  <w:pPr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  <w:r w:rsidRPr="00640AE7">
                    <w:rPr>
                      <w:rFonts w:ascii="Arial" w:hAnsi="Arial" w:cs="Arial"/>
                      <w:noProof/>
                      <w:sz w:val="20"/>
                      <w:lang w:eastAsia="en-GB"/>
                    </w:rPr>
                    <w:drawing>
                      <wp:inline distT="0" distB="0" distL="0" distR="0" wp14:anchorId="19B689D9" wp14:editId="0AD31450">
                        <wp:extent cx="595630" cy="531495"/>
                        <wp:effectExtent l="0" t="0" r="0" b="1905"/>
                        <wp:docPr id="75" name="Picture 16" descr="http://www.eastmidlandsnetball.co.uk/uploads/6/7/9/2/6792245/___268056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eastmidlandsnetball.co.uk/uploads/6/7/9/2/6792245/___268056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63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2" w:type="dxa"/>
                  <w:vAlign w:val="center"/>
                </w:tcPr>
                <w:p w:rsidR="0072227C" w:rsidRPr="00640AE7" w:rsidRDefault="0072227C" w:rsidP="00B82B56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  <w:p w:rsidR="0072227C" w:rsidRPr="00640AE7" w:rsidRDefault="005563EF" w:rsidP="00B82B56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  <w:hyperlink r:id="rId64" w:history="1">
                    <w:r w:rsidR="0072227C" w:rsidRPr="00CA754E">
                      <w:rPr>
                        <w:rStyle w:val="Hyperlink"/>
                        <w:rFonts w:ascii="Arial" w:hAnsi="Arial" w:cs="Arial"/>
                        <w:sz w:val="20"/>
                      </w:rPr>
                      <w:t>www.eastmidlandsnetball.co.uk</w:t>
                    </w:r>
                  </w:hyperlink>
                  <w:r w:rsidR="0072227C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72227C" w:rsidRPr="00640AE7" w:rsidRDefault="0072227C" w:rsidP="00B82B56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  <w:tr w:rsidR="0072227C" w:rsidRPr="00640AE7" w:rsidTr="00B82B56">
              <w:tc>
                <w:tcPr>
                  <w:tcW w:w="1599" w:type="dxa"/>
                  <w:hideMark/>
                </w:tcPr>
                <w:p w:rsidR="0072227C" w:rsidRPr="00640AE7" w:rsidRDefault="0072227C" w:rsidP="00B82B56">
                  <w:pPr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  <w:r w:rsidRPr="00640AE7">
                    <w:rPr>
                      <w:rFonts w:ascii="Arial" w:hAnsi="Arial" w:cs="Arial"/>
                      <w:noProof/>
                      <w:sz w:val="20"/>
                      <w:lang w:eastAsia="en-GB"/>
                    </w:rPr>
                    <w:drawing>
                      <wp:inline distT="0" distB="0" distL="0" distR="0" wp14:anchorId="5EBF09AB" wp14:editId="61E2BF55">
                        <wp:extent cx="393700" cy="393700"/>
                        <wp:effectExtent l="0" t="0" r="6350" b="6350"/>
                        <wp:docPr id="76" name="Picture 17" descr="https://fbcdn-sphotos-b-a.akamaihd.net/hphotos-ak-xap1/t31.0-8/1271084_10152203108461729_809245696_o.png?dl=1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fbcdn-sphotos-b-a.akamaihd.net/hphotos-ak-xap1/t31.0-8/1271084_10152203108461729_809245696_o.png?dl=1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2" w:type="dxa"/>
                  <w:vAlign w:val="center"/>
                  <w:hideMark/>
                </w:tcPr>
                <w:p w:rsidR="0072227C" w:rsidRPr="00640AE7" w:rsidRDefault="005563EF" w:rsidP="00B82B56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  <w:hyperlink r:id="rId67" w:history="1">
                    <w:r w:rsidR="0072227C" w:rsidRPr="00640AE7">
                      <w:rPr>
                        <w:rStyle w:val="Hyperlink"/>
                        <w:rFonts w:ascii="Arial" w:hAnsi="Arial" w:cs="Arial"/>
                        <w:sz w:val="20"/>
                      </w:rPr>
                      <w:t>www.facebook.com/EastMidlandsNetball</w:t>
                    </w:r>
                  </w:hyperlink>
                  <w:r w:rsidR="0072227C" w:rsidRPr="00640AE7">
                    <w:rPr>
                      <w:rFonts w:ascii="Arial" w:hAnsi="Arial" w:cs="Arial"/>
                      <w:bCs/>
                      <w:sz w:val="20"/>
                    </w:rPr>
                    <w:t xml:space="preserve">  </w:t>
                  </w:r>
                </w:p>
              </w:tc>
            </w:tr>
            <w:tr w:rsidR="0072227C" w:rsidRPr="00640AE7" w:rsidTr="00B82B56">
              <w:tc>
                <w:tcPr>
                  <w:tcW w:w="1599" w:type="dxa"/>
                  <w:hideMark/>
                </w:tcPr>
                <w:p w:rsidR="0072227C" w:rsidRPr="00640AE7" w:rsidRDefault="0072227C" w:rsidP="00B82B56">
                  <w:pPr>
                    <w:jc w:val="center"/>
                    <w:rPr>
                      <w:rFonts w:ascii="Arial" w:hAnsi="Arial" w:cs="Arial"/>
                      <w:bCs/>
                      <w:sz w:val="20"/>
                    </w:rPr>
                  </w:pPr>
                  <w:r w:rsidRPr="00640AE7">
                    <w:rPr>
                      <w:rFonts w:ascii="Arial" w:hAnsi="Arial" w:cs="Arial"/>
                      <w:noProof/>
                      <w:sz w:val="20"/>
                      <w:lang w:eastAsia="en-GB"/>
                    </w:rPr>
                    <w:drawing>
                      <wp:inline distT="0" distB="0" distL="0" distR="0" wp14:anchorId="52D31464" wp14:editId="06C22B7B">
                        <wp:extent cx="520700" cy="520700"/>
                        <wp:effectExtent l="0" t="0" r="0" b="0"/>
                        <wp:docPr id="77" name="Picture 18" descr="https://pbs.twimg.com/profile_images/531789412514795520/iJoBXHgf.pn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bs.twimg.com/profile_images/531789412514795520/iJoBXHgf.pn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2" w:type="dxa"/>
                  <w:vAlign w:val="center"/>
                  <w:hideMark/>
                </w:tcPr>
                <w:p w:rsidR="0072227C" w:rsidRPr="00640AE7" w:rsidRDefault="005563EF" w:rsidP="00B82B56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  <w:hyperlink r:id="rId70" w:history="1">
                    <w:r w:rsidR="0072227C">
                      <w:rPr>
                        <w:rStyle w:val="Hyperlink"/>
                        <w:rFonts w:ascii="Arial" w:hAnsi="Arial" w:cs="Arial"/>
                        <w:sz w:val="20"/>
                      </w:rPr>
                      <w:t>@</w:t>
                    </w:r>
                    <w:proofErr w:type="spellStart"/>
                    <w:r w:rsidR="0072227C">
                      <w:rPr>
                        <w:rStyle w:val="Hyperlink"/>
                        <w:rFonts w:ascii="Arial" w:hAnsi="Arial" w:cs="Arial"/>
                        <w:sz w:val="20"/>
                      </w:rPr>
                      <w:t>EMNetball</w:t>
                    </w:r>
                    <w:proofErr w:type="spellEnd"/>
                    <w:r w:rsidR="0072227C">
                      <w:rPr>
                        <w:rStyle w:val="Hyperlink"/>
                        <w:rFonts w:ascii="Arial" w:hAnsi="Arial" w:cs="Arial"/>
                        <w:sz w:val="20"/>
                      </w:rPr>
                      <w:t xml:space="preserve"> </w:t>
                    </w:r>
                  </w:hyperlink>
                </w:p>
              </w:tc>
            </w:tr>
          </w:tbl>
          <w:p w:rsidR="00564359" w:rsidRDefault="00564359" w:rsidP="006E0175">
            <w:pPr>
              <w:rPr>
                <w:rFonts w:cs="Times New Roman"/>
              </w:rPr>
            </w:pPr>
          </w:p>
        </w:tc>
      </w:tr>
    </w:tbl>
    <w:p w:rsidR="00F743AB" w:rsidRPr="00D4214A" w:rsidRDefault="00F743AB">
      <w:pPr>
        <w:rPr>
          <w:rFonts w:ascii="Arial" w:hAnsi="Arial" w:cs="Arial"/>
        </w:rPr>
      </w:pPr>
    </w:p>
    <w:sectPr w:rsidR="00F743AB" w:rsidRPr="00D4214A" w:rsidSect="00E072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28B1"/>
    <w:multiLevelType w:val="multilevel"/>
    <w:tmpl w:val="902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63856"/>
    <w:multiLevelType w:val="hybridMultilevel"/>
    <w:tmpl w:val="EDEAC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1543A"/>
    <w:multiLevelType w:val="hybridMultilevel"/>
    <w:tmpl w:val="F072DCAA"/>
    <w:lvl w:ilvl="0" w:tplc="0DBE92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D603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34E3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6E0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ACB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568C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E614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B0EC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D1FC2"/>
    <w:multiLevelType w:val="hybridMultilevel"/>
    <w:tmpl w:val="088C4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D3384"/>
    <w:multiLevelType w:val="hybridMultilevel"/>
    <w:tmpl w:val="7FE84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318FE"/>
    <w:multiLevelType w:val="hybridMultilevel"/>
    <w:tmpl w:val="FF88B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16F63"/>
    <w:multiLevelType w:val="hybridMultilevel"/>
    <w:tmpl w:val="110A3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8A10C0"/>
    <w:multiLevelType w:val="multilevel"/>
    <w:tmpl w:val="8CD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AB57C6"/>
    <w:multiLevelType w:val="hybridMultilevel"/>
    <w:tmpl w:val="1F927A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20254"/>
    <w:multiLevelType w:val="multilevel"/>
    <w:tmpl w:val="1A2C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46141"/>
    <w:multiLevelType w:val="hybridMultilevel"/>
    <w:tmpl w:val="3DD23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94998"/>
    <w:multiLevelType w:val="hybridMultilevel"/>
    <w:tmpl w:val="201AF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D04BF"/>
    <w:multiLevelType w:val="multilevel"/>
    <w:tmpl w:val="6886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132027"/>
    <w:multiLevelType w:val="hybridMultilevel"/>
    <w:tmpl w:val="64EA0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626359"/>
    <w:multiLevelType w:val="hybridMultilevel"/>
    <w:tmpl w:val="083AEE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705CA8"/>
    <w:multiLevelType w:val="hybridMultilevel"/>
    <w:tmpl w:val="AAD4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5B095B"/>
    <w:multiLevelType w:val="multilevel"/>
    <w:tmpl w:val="13B2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6"/>
  </w:num>
  <w:num w:numId="5">
    <w:abstractNumId w:val="15"/>
  </w:num>
  <w:num w:numId="6">
    <w:abstractNumId w:val="11"/>
  </w:num>
  <w:num w:numId="7">
    <w:abstractNumId w:val="4"/>
  </w:num>
  <w:num w:numId="8">
    <w:abstractNumId w:val="16"/>
  </w:num>
  <w:num w:numId="9">
    <w:abstractNumId w:val="8"/>
  </w:num>
  <w:num w:numId="10">
    <w:abstractNumId w:val="7"/>
  </w:num>
  <w:num w:numId="11">
    <w:abstractNumId w:val="5"/>
  </w:num>
  <w:num w:numId="12">
    <w:abstractNumId w:val="0"/>
  </w:num>
  <w:num w:numId="13">
    <w:abstractNumId w:val="3"/>
  </w:num>
  <w:num w:numId="14">
    <w:abstractNumId w:val="13"/>
  </w:num>
  <w:num w:numId="15">
    <w:abstractNumId w:val="12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A9"/>
    <w:rsid w:val="000031A5"/>
    <w:rsid w:val="000039C8"/>
    <w:rsid w:val="00013DDC"/>
    <w:rsid w:val="0001494B"/>
    <w:rsid w:val="00020F21"/>
    <w:rsid w:val="00025F24"/>
    <w:rsid w:val="00050125"/>
    <w:rsid w:val="000571FF"/>
    <w:rsid w:val="00064865"/>
    <w:rsid w:val="000666DC"/>
    <w:rsid w:val="00073E58"/>
    <w:rsid w:val="0008374B"/>
    <w:rsid w:val="00083A2E"/>
    <w:rsid w:val="00086034"/>
    <w:rsid w:val="00086BB3"/>
    <w:rsid w:val="0008747A"/>
    <w:rsid w:val="00091D5F"/>
    <w:rsid w:val="00094E4C"/>
    <w:rsid w:val="000A2E97"/>
    <w:rsid w:val="000A627A"/>
    <w:rsid w:val="000B7189"/>
    <w:rsid w:val="000C0523"/>
    <w:rsid w:val="000C3656"/>
    <w:rsid w:val="000C4204"/>
    <w:rsid w:val="000C6E80"/>
    <w:rsid w:val="000D673C"/>
    <w:rsid w:val="000E3E3E"/>
    <w:rsid w:val="000F2424"/>
    <w:rsid w:val="000F4666"/>
    <w:rsid w:val="000F54A8"/>
    <w:rsid w:val="001042AC"/>
    <w:rsid w:val="00104761"/>
    <w:rsid w:val="00123D33"/>
    <w:rsid w:val="0012574D"/>
    <w:rsid w:val="00131076"/>
    <w:rsid w:val="00131E62"/>
    <w:rsid w:val="00134015"/>
    <w:rsid w:val="00136763"/>
    <w:rsid w:val="001404BD"/>
    <w:rsid w:val="00140D82"/>
    <w:rsid w:val="00143E60"/>
    <w:rsid w:val="001515F9"/>
    <w:rsid w:val="00152867"/>
    <w:rsid w:val="00152D09"/>
    <w:rsid w:val="0015570D"/>
    <w:rsid w:val="00163DED"/>
    <w:rsid w:val="00164A3D"/>
    <w:rsid w:val="0017341D"/>
    <w:rsid w:val="00181118"/>
    <w:rsid w:val="001823E7"/>
    <w:rsid w:val="00183913"/>
    <w:rsid w:val="001840D3"/>
    <w:rsid w:val="001847BC"/>
    <w:rsid w:val="00190E22"/>
    <w:rsid w:val="001A5236"/>
    <w:rsid w:val="001A70AD"/>
    <w:rsid w:val="001B40CC"/>
    <w:rsid w:val="001B6201"/>
    <w:rsid w:val="001C16A6"/>
    <w:rsid w:val="001C77FE"/>
    <w:rsid w:val="001D067E"/>
    <w:rsid w:val="001D31D4"/>
    <w:rsid w:val="001D32E2"/>
    <w:rsid w:val="001D6710"/>
    <w:rsid w:val="001D788B"/>
    <w:rsid w:val="001E2AD3"/>
    <w:rsid w:val="001F4948"/>
    <w:rsid w:val="001F5141"/>
    <w:rsid w:val="001F6738"/>
    <w:rsid w:val="001F758F"/>
    <w:rsid w:val="00200590"/>
    <w:rsid w:val="00202E40"/>
    <w:rsid w:val="0020436C"/>
    <w:rsid w:val="00210544"/>
    <w:rsid w:val="002148F7"/>
    <w:rsid w:val="002354EA"/>
    <w:rsid w:val="00241E0D"/>
    <w:rsid w:val="00246B1D"/>
    <w:rsid w:val="00251951"/>
    <w:rsid w:val="00252022"/>
    <w:rsid w:val="00257764"/>
    <w:rsid w:val="00264CD8"/>
    <w:rsid w:val="002652B0"/>
    <w:rsid w:val="00266294"/>
    <w:rsid w:val="002809C9"/>
    <w:rsid w:val="00281A5F"/>
    <w:rsid w:val="00290DB3"/>
    <w:rsid w:val="00291CA8"/>
    <w:rsid w:val="0029369D"/>
    <w:rsid w:val="00295FB9"/>
    <w:rsid w:val="00296EAB"/>
    <w:rsid w:val="002A167B"/>
    <w:rsid w:val="002A2377"/>
    <w:rsid w:val="002A5051"/>
    <w:rsid w:val="002B0C01"/>
    <w:rsid w:val="002B111F"/>
    <w:rsid w:val="002B1854"/>
    <w:rsid w:val="002B5760"/>
    <w:rsid w:val="002D11B8"/>
    <w:rsid w:val="002D334C"/>
    <w:rsid w:val="002D398F"/>
    <w:rsid w:val="002D6166"/>
    <w:rsid w:val="002D73E0"/>
    <w:rsid w:val="002E51B6"/>
    <w:rsid w:val="002F1C12"/>
    <w:rsid w:val="003030EF"/>
    <w:rsid w:val="003100C3"/>
    <w:rsid w:val="003136EB"/>
    <w:rsid w:val="003148C5"/>
    <w:rsid w:val="00317721"/>
    <w:rsid w:val="00324524"/>
    <w:rsid w:val="00331B2C"/>
    <w:rsid w:val="0034028F"/>
    <w:rsid w:val="00351F79"/>
    <w:rsid w:val="0035425E"/>
    <w:rsid w:val="003559E8"/>
    <w:rsid w:val="00355DC0"/>
    <w:rsid w:val="003569E9"/>
    <w:rsid w:val="00356EBE"/>
    <w:rsid w:val="00365290"/>
    <w:rsid w:val="003659C8"/>
    <w:rsid w:val="003713D6"/>
    <w:rsid w:val="00374410"/>
    <w:rsid w:val="003766EB"/>
    <w:rsid w:val="00380872"/>
    <w:rsid w:val="003830BA"/>
    <w:rsid w:val="00385582"/>
    <w:rsid w:val="00391365"/>
    <w:rsid w:val="003915EE"/>
    <w:rsid w:val="00393C0C"/>
    <w:rsid w:val="00395A08"/>
    <w:rsid w:val="00396A2A"/>
    <w:rsid w:val="003B1097"/>
    <w:rsid w:val="003B5182"/>
    <w:rsid w:val="003B74CE"/>
    <w:rsid w:val="003C0978"/>
    <w:rsid w:val="003C1273"/>
    <w:rsid w:val="003C4942"/>
    <w:rsid w:val="003C77C8"/>
    <w:rsid w:val="003C7CFC"/>
    <w:rsid w:val="003D21DF"/>
    <w:rsid w:val="003D30F6"/>
    <w:rsid w:val="003D4AF4"/>
    <w:rsid w:val="003D5ED9"/>
    <w:rsid w:val="003E2972"/>
    <w:rsid w:val="003E55E1"/>
    <w:rsid w:val="003E6746"/>
    <w:rsid w:val="003F0D32"/>
    <w:rsid w:val="003F3A69"/>
    <w:rsid w:val="003F3C4A"/>
    <w:rsid w:val="003F681F"/>
    <w:rsid w:val="00400FF8"/>
    <w:rsid w:val="004022F4"/>
    <w:rsid w:val="004023FB"/>
    <w:rsid w:val="00402886"/>
    <w:rsid w:val="004053AC"/>
    <w:rsid w:val="00406980"/>
    <w:rsid w:val="00406F0D"/>
    <w:rsid w:val="0041239F"/>
    <w:rsid w:val="00413976"/>
    <w:rsid w:val="00413CB0"/>
    <w:rsid w:val="004230A4"/>
    <w:rsid w:val="0042489B"/>
    <w:rsid w:val="00425EF0"/>
    <w:rsid w:val="004261B2"/>
    <w:rsid w:val="00427E1F"/>
    <w:rsid w:val="00430D03"/>
    <w:rsid w:val="00432D4F"/>
    <w:rsid w:val="00433171"/>
    <w:rsid w:val="004403D8"/>
    <w:rsid w:val="004415A5"/>
    <w:rsid w:val="00450CB8"/>
    <w:rsid w:val="00453A2B"/>
    <w:rsid w:val="00454320"/>
    <w:rsid w:val="00457B39"/>
    <w:rsid w:val="00461018"/>
    <w:rsid w:val="00462C8C"/>
    <w:rsid w:val="00463A7C"/>
    <w:rsid w:val="004647AF"/>
    <w:rsid w:val="0046530F"/>
    <w:rsid w:val="00465693"/>
    <w:rsid w:val="004703C8"/>
    <w:rsid w:val="00486245"/>
    <w:rsid w:val="0049236C"/>
    <w:rsid w:val="00494B06"/>
    <w:rsid w:val="004A20B5"/>
    <w:rsid w:val="004A2CD4"/>
    <w:rsid w:val="004A62E4"/>
    <w:rsid w:val="004B016E"/>
    <w:rsid w:val="004B036D"/>
    <w:rsid w:val="004C05B0"/>
    <w:rsid w:val="004C4B8E"/>
    <w:rsid w:val="004C7464"/>
    <w:rsid w:val="004D070A"/>
    <w:rsid w:val="004D0FDA"/>
    <w:rsid w:val="004D56AF"/>
    <w:rsid w:val="004D5730"/>
    <w:rsid w:val="005029AB"/>
    <w:rsid w:val="005047D4"/>
    <w:rsid w:val="00510FFD"/>
    <w:rsid w:val="00516B7E"/>
    <w:rsid w:val="0053221F"/>
    <w:rsid w:val="0053585F"/>
    <w:rsid w:val="005368A4"/>
    <w:rsid w:val="00541EA8"/>
    <w:rsid w:val="005530F1"/>
    <w:rsid w:val="005547E6"/>
    <w:rsid w:val="005563EF"/>
    <w:rsid w:val="00562CA5"/>
    <w:rsid w:val="00564359"/>
    <w:rsid w:val="00565327"/>
    <w:rsid w:val="00571103"/>
    <w:rsid w:val="00575163"/>
    <w:rsid w:val="00575641"/>
    <w:rsid w:val="0057595A"/>
    <w:rsid w:val="00583EE7"/>
    <w:rsid w:val="00585950"/>
    <w:rsid w:val="00585F43"/>
    <w:rsid w:val="00586673"/>
    <w:rsid w:val="0059020C"/>
    <w:rsid w:val="00595A31"/>
    <w:rsid w:val="00596584"/>
    <w:rsid w:val="0059769E"/>
    <w:rsid w:val="005A0C20"/>
    <w:rsid w:val="005A136C"/>
    <w:rsid w:val="005A18ED"/>
    <w:rsid w:val="005A2C94"/>
    <w:rsid w:val="005A510E"/>
    <w:rsid w:val="005B013C"/>
    <w:rsid w:val="005B4147"/>
    <w:rsid w:val="005B44C2"/>
    <w:rsid w:val="005B44CA"/>
    <w:rsid w:val="005C036E"/>
    <w:rsid w:val="005C7B1D"/>
    <w:rsid w:val="005D3605"/>
    <w:rsid w:val="005D3BE0"/>
    <w:rsid w:val="005E606F"/>
    <w:rsid w:val="005E74C1"/>
    <w:rsid w:val="005F6C62"/>
    <w:rsid w:val="005F6F14"/>
    <w:rsid w:val="00604E8C"/>
    <w:rsid w:val="00604F38"/>
    <w:rsid w:val="0061618B"/>
    <w:rsid w:val="006209CC"/>
    <w:rsid w:val="00622710"/>
    <w:rsid w:val="006332F3"/>
    <w:rsid w:val="00634406"/>
    <w:rsid w:val="00637CA1"/>
    <w:rsid w:val="00640AE7"/>
    <w:rsid w:val="006417AB"/>
    <w:rsid w:val="006453DC"/>
    <w:rsid w:val="00650974"/>
    <w:rsid w:val="006531FB"/>
    <w:rsid w:val="0065351B"/>
    <w:rsid w:val="00655EA9"/>
    <w:rsid w:val="00663439"/>
    <w:rsid w:val="00674EE8"/>
    <w:rsid w:val="00683908"/>
    <w:rsid w:val="00690F6A"/>
    <w:rsid w:val="00690FD5"/>
    <w:rsid w:val="006931A6"/>
    <w:rsid w:val="006968BF"/>
    <w:rsid w:val="006A5DEE"/>
    <w:rsid w:val="006B307E"/>
    <w:rsid w:val="006C297F"/>
    <w:rsid w:val="006C49FF"/>
    <w:rsid w:val="006D1A84"/>
    <w:rsid w:val="006D2D6A"/>
    <w:rsid w:val="006D6A61"/>
    <w:rsid w:val="006E32E0"/>
    <w:rsid w:val="006F5682"/>
    <w:rsid w:val="006F637D"/>
    <w:rsid w:val="007069A8"/>
    <w:rsid w:val="00713BFF"/>
    <w:rsid w:val="00720DE0"/>
    <w:rsid w:val="0072227C"/>
    <w:rsid w:val="007235A9"/>
    <w:rsid w:val="00726CE0"/>
    <w:rsid w:val="0072720D"/>
    <w:rsid w:val="00734FFF"/>
    <w:rsid w:val="007376A3"/>
    <w:rsid w:val="00752011"/>
    <w:rsid w:val="00752715"/>
    <w:rsid w:val="007569C9"/>
    <w:rsid w:val="0076379B"/>
    <w:rsid w:val="00763963"/>
    <w:rsid w:val="00764B0E"/>
    <w:rsid w:val="00770455"/>
    <w:rsid w:val="00775E8B"/>
    <w:rsid w:val="00787585"/>
    <w:rsid w:val="00796383"/>
    <w:rsid w:val="00797EAD"/>
    <w:rsid w:val="007A0F3E"/>
    <w:rsid w:val="007A4558"/>
    <w:rsid w:val="007A57AC"/>
    <w:rsid w:val="007A5AD2"/>
    <w:rsid w:val="007A6720"/>
    <w:rsid w:val="007B2172"/>
    <w:rsid w:val="007B4935"/>
    <w:rsid w:val="007C0629"/>
    <w:rsid w:val="007C6968"/>
    <w:rsid w:val="007E19E9"/>
    <w:rsid w:val="007E2532"/>
    <w:rsid w:val="007E3A9C"/>
    <w:rsid w:val="007F1FA0"/>
    <w:rsid w:val="007F2B5D"/>
    <w:rsid w:val="007F3C50"/>
    <w:rsid w:val="007F441B"/>
    <w:rsid w:val="007F5362"/>
    <w:rsid w:val="007F560C"/>
    <w:rsid w:val="007F789A"/>
    <w:rsid w:val="00803307"/>
    <w:rsid w:val="008038CC"/>
    <w:rsid w:val="00807486"/>
    <w:rsid w:val="00810202"/>
    <w:rsid w:val="0083021E"/>
    <w:rsid w:val="008314CC"/>
    <w:rsid w:val="00833661"/>
    <w:rsid w:val="00834A0B"/>
    <w:rsid w:val="00835DF1"/>
    <w:rsid w:val="0083778F"/>
    <w:rsid w:val="00837DC8"/>
    <w:rsid w:val="0084016C"/>
    <w:rsid w:val="008415E8"/>
    <w:rsid w:val="00841CF1"/>
    <w:rsid w:val="00843737"/>
    <w:rsid w:val="00844609"/>
    <w:rsid w:val="00847E80"/>
    <w:rsid w:val="00863020"/>
    <w:rsid w:val="00864922"/>
    <w:rsid w:val="008702E2"/>
    <w:rsid w:val="00875138"/>
    <w:rsid w:val="00877E2D"/>
    <w:rsid w:val="00880A98"/>
    <w:rsid w:val="00882E25"/>
    <w:rsid w:val="008844CA"/>
    <w:rsid w:val="00886AA4"/>
    <w:rsid w:val="00890849"/>
    <w:rsid w:val="00891EB4"/>
    <w:rsid w:val="008B0D82"/>
    <w:rsid w:val="008B3CC2"/>
    <w:rsid w:val="008C38AF"/>
    <w:rsid w:val="008D1AE3"/>
    <w:rsid w:val="008D2374"/>
    <w:rsid w:val="008D65DE"/>
    <w:rsid w:val="008E20C0"/>
    <w:rsid w:val="008E2966"/>
    <w:rsid w:val="008E4F28"/>
    <w:rsid w:val="008E7E5F"/>
    <w:rsid w:val="008F0FC8"/>
    <w:rsid w:val="008F4F58"/>
    <w:rsid w:val="008F50DD"/>
    <w:rsid w:val="008F5DE5"/>
    <w:rsid w:val="00904969"/>
    <w:rsid w:val="009103DF"/>
    <w:rsid w:val="00911D5A"/>
    <w:rsid w:val="00927104"/>
    <w:rsid w:val="00930047"/>
    <w:rsid w:val="00930DFD"/>
    <w:rsid w:val="0094098B"/>
    <w:rsid w:val="00946129"/>
    <w:rsid w:val="00961763"/>
    <w:rsid w:val="00963BF3"/>
    <w:rsid w:val="00970CA4"/>
    <w:rsid w:val="00981DC2"/>
    <w:rsid w:val="00982454"/>
    <w:rsid w:val="00983057"/>
    <w:rsid w:val="0098546A"/>
    <w:rsid w:val="00992C70"/>
    <w:rsid w:val="009A01AB"/>
    <w:rsid w:val="009A252B"/>
    <w:rsid w:val="009A276D"/>
    <w:rsid w:val="009B25DA"/>
    <w:rsid w:val="009B58A7"/>
    <w:rsid w:val="009B5F75"/>
    <w:rsid w:val="009B6DED"/>
    <w:rsid w:val="009C30E5"/>
    <w:rsid w:val="009C440D"/>
    <w:rsid w:val="009D1AF3"/>
    <w:rsid w:val="009D2C00"/>
    <w:rsid w:val="009E1CCC"/>
    <w:rsid w:val="009E4417"/>
    <w:rsid w:val="009E4E5B"/>
    <w:rsid w:val="009E5B3B"/>
    <w:rsid w:val="009E6048"/>
    <w:rsid w:val="009E699B"/>
    <w:rsid w:val="009F20BB"/>
    <w:rsid w:val="009F2254"/>
    <w:rsid w:val="009F268E"/>
    <w:rsid w:val="009F5AAE"/>
    <w:rsid w:val="009F66A3"/>
    <w:rsid w:val="00A1416C"/>
    <w:rsid w:val="00A156D8"/>
    <w:rsid w:val="00A36BB3"/>
    <w:rsid w:val="00A37F0C"/>
    <w:rsid w:val="00A421A5"/>
    <w:rsid w:val="00A4429B"/>
    <w:rsid w:val="00A4700C"/>
    <w:rsid w:val="00A479F3"/>
    <w:rsid w:val="00A50FBD"/>
    <w:rsid w:val="00A61F5F"/>
    <w:rsid w:val="00A623D8"/>
    <w:rsid w:val="00A66AA7"/>
    <w:rsid w:val="00A71D42"/>
    <w:rsid w:val="00A743DA"/>
    <w:rsid w:val="00A8189D"/>
    <w:rsid w:val="00A839F8"/>
    <w:rsid w:val="00A9109E"/>
    <w:rsid w:val="00A95982"/>
    <w:rsid w:val="00A95E5A"/>
    <w:rsid w:val="00A9607B"/>
    <w:rsid w:val="00AA5201"/>
    <w:rsid w:val="00AA552F"/>
    <w:rsid w:val="00AB1032"/>
    <w:rsid w:val="00B156BD"/>
    <w:rsid w:val="00B234E4"/>
    <w:rsid w:val="00B328C7"/>
    <w:rsid w:val="00B32F44"/>
    <w:rsid w:val="00B46BC5"/>
    <w:rsid w:val="00B47B40"/>
    <w:rsid w:val="00B51A90"/>
    <w:rsid w:val="00B55211"/>
    <w:rsid w:val="00B56373"/>
    <w:rsid w:val="00B609FB"/>
    <w:rsid w:val="00B61ADB"/>
    <w:rsid w:val="00B63BE6"/>
    <w:rsid w:val="00B63CBE"/>
    <w:rsid w:val="00B64CB3"/>
    <w:rsid w:val="00B67C8B"/>
    <w:rsid w:val="00B70DE4"/>
    <w:rsid w:val="00B76C80"/>
    <w:rsid w:val="00B8338E"/>
    <w:rsid w:val="00B85471"/>
    <w:rsid w:val="00B93C8E"/>
    <w:rsid w:val="00B97BE8"/>
    <w:rsid w:val="00BA65C9"/>
    <w:rsid w:val="00BB19B3"/>
    <w:rsid w:val="00BC0E3F"/>
    <w:rsid w:val="00BC38E5"/>
    <w:rsid w:val="00BD0386"/>
    <w:rsid w:val="00BD21BA"/>
    <w:rsid w:val="00BD7EA7"/>
    <w:rsid w:val="00BE2BBE"/>
    <w:rsid w:val="00BF0AB7"/>
    <w:rsid w:val="00C00D4F"/>
    <w:rsid w:val="00C03175"/>
    <w:rsid w:val="00C1131E"/>
    <w:rsid w:val="00C15E68"/>
    <w:rsid w:val="00C27AC3"/>
    <w:rsid w:val="00C3699C"/>
    <w:rsid w:val="00C37A4F"/>
    <w:rsid w:val="00C4244C"/>
    <w:rsid w:val="00C5368B"/>
    <w:rsid w:val="00C57794"/>
    <w:rsid w:val="00C60074"/>
    <w:rsid w:val="00C65E6A"/>
    <w:rsid w:val="00C70818"/>
    <w:rsid w:val="00C70B9E"/>
    <w:rsid w:val="00C84389"/>
    <w:rsid w:val="00C8676E"/>
    <w:rsid w:val="00C86B4E"/>
    <w:rsid w:val="00C918A5"/>
    <w:rsid w:val="00C93742"/>
    <w:rsid w:val="00C938B5"/>
    <w:rsid w:val="00CA29B1"/>
    <w:rsid w:val="00CA3F34"/>
    <w:rsid w:val="00CA5E67"/>
    <w:rsid w:val="00CA76D9"/>
    <w:rsid w:val="00CB016C"/>
    <w:rsid w:val="00CB15D7"/>
    <w:rsid w:val="00CB4D53"/>
    <w:rsid w:val="00CB57DE"/>
    <w:rsid w:val="00CC325C"/>
    <w:rsid w:val="00CC6B6B"/>
    <w:rsid w:val="00CD0358"/>
    <w:rsid w:val="00CE346F"/>
    <w:rsid w:val="00CE3889"/>
    <w:rsid w:val="00CE433D"/>
    <w:rsid w:val="00CF3E37"/>
    <w:rsid w:val="00CF5E50"/>
    <w:rsid w:val="00D0346E"/>
    <w:rsid w:val="00D06A80"/>
    <w:rsid w:val="00D10E2C"/>
    <w:rsid w:val="00D11E4B"/>
    <w:rsid w:val="00D12AD2"/>
    <w:rsid w:val="00D16DAA"/>
    <w:rsid w:val="00D224BF"/>
    <w:rsid w:val="00D30FB4"/>
    <w:rsid w:val="00D3189F"/>
    <w:rsid w:val="00D31E5B"/>
    <w:rsid w:val="00D4214A"/>
    <w:rsid w:val="00D439D2"/>
    <w:rsid w:val="00D47F96"/>
    <w:rsid w:val="00D5517F"/>
    <w:rsid w:val="00D63C08"/>
    <w:rsid w:val="00D63D0F"/>
    <w:rsid w:val="00D656A2"/>
    <w:rsid w:val="00D65D53"/>
    <w:rsid w:val="00D76587"/>
    <w:rsid w:val="00D841AE"/>
    <w:rsid w:val="00D84A74"/>
    <w:rsid w:val="00D867A1"/>
    <w:rsid w:val="00D91510"/>
    <w:rsid w:val="00D9460D"/>
    <w:rsid w:val="00D9494D"/>
    <w:rsid w:val="00D96677"/>
    <w:rsid w:val="00D9676A"/>
    <w:rsid w:val="00DB08AF"/>
    <w:rsid w:val="00DB577C"/>
    <w:rsid w:val="00DB5E54"/>
    <w:rsid w:val="00DB77C7"/>
    <w:rsid w:val="00DC4B45"/>
    <w:rsid w:val="00DD25DC"/>
    <w:rsid w:val="00DD5369"/>
    <w:rsid w:val="00DE0381"/>
    <w:rsid w:val="00DE07EE"/>
    <w:rsid w:val="00DE2011"/>
    <w:rsid w:val="00DF60EA"/>
    <w:rsid w:val="00E072D0"/>
    <w:rsid w:val="00E12344"/>
    <w:rsid w:val="00E155FC"/>
    <w:rsid w:val="00E156E6"/>
    <w:rsid w:val="00E15B0C"/>
    <w:rsid w:val="00E211A5"/>
    <w:rsid w:val="00E26D2F"/>
    <w:rsid w:val="00E36976"/>
    <w:rsid w:val="00E4333E"/>
    <w:rsid w:val="00E465A4"/>
    <w:rsid w:val="00E47FEC"/>
    <w:rsid w:val="00E519F4"/>
    <w:rsid w:val="00E52A29"/>
    <w:rsid w:val="00E53927"/>
    <w:rsid w:val="00E60383"/>
    <w:rsid w:val="00E62D3E"/>
    <w:rsid w:val="00E72BC8"/>
    <w:rsid w:val="00E74B0F"/>
    <w:rsid w:val="00E846E3"/>
    <w:rsid w:val="00E90F8C"/>
    <w:rsid w:val="00E925B6"/>
    <w:rsid w:val="00E948BA"/>
    <w:rsid w:val="00E94F59"/>
    <w:rsid w:val="00EA0230"/>
    <w:rsid w:val="00EB14BC"/>
    <w:rsid w:val="00EB200F"/>
    <w:rsid w:val="00EB2172"/>
    <w:rsid w:val="00EB230E"/>
    <w:rsid w:val="00EB694E"/>
    <w:rsid w:val="00EC5FEE"/>
    <w:rsid w:val="00EC79FC"/>
    <w:rsid w:val="00ED1FA7"/>
    <w:rsid w:val="00ED2E62"/>
    <w:rsid w:val="00ED6200"/>
    <w:rsid w:val="00EE5725"/>
    <w:rsid w:val="00EF44A9"/>
    <w:rsid w:val="00EF645A"/>
    <w:rsid w:val="00F03654"/>
    <w:rsid w:val="00F13B0E"/>
    <w:rsid w:val="00F24D42"/>
    <w:rsid w:val="00F2566A"/>
    <w:rsid w:val="00F25C2A"/>
    <w:rsid w:val="00F26E19"/>
    <w:rsid w:val="00F34F58"/>
    <w:rsid w:val="00F37182"/>
    <w:rsid w:val="00F40474"/>
    <w:rsid w:val="00F4462C"/>
    <w:rsid w:val="00F47225"/>
    <w:rsid w:val="00F47874"/>
    <w:rsid w:val="00F52BD9"/>
    <w:rsid w:val="00F55090"/>
    <w:rsid w:val="00F61E94"/>
    <w:rsid w:val="00F62111"/>
    <w:rsid w:val="00F637D9"/>
    <w:rsid w:val="00F65424"/>
    <w:rsid w:val="00F743AB"/>
    <w:rsid w:val="00F77C95"/>
    <w:rsid w:val="00FA07E0"/>
    <w:rsid w:val="00FA275F"/>
    <w:rsid w:val="00FA2B70"/>
    <w:rsid w:val="00FB13E2"/>
    <w:rsid w:val="00FB519B"/>
    <w:rsid w:val="00FC038B"/>
    <w:rsid w:val="00FC76ED"/>
    <w:rsid w:val="00FD32D8"/>
    <w:rsid w:val="00FD37A9"/>
    <w:rsid w:val="00FE1D2B"/>
    <w:rsid w:val="00FE3B58"/>
    <w:rsid w:val="00FE3D7F"/>
    <w:rsid w:val="00FE5DC9"/>
    <w:rsid w:val="00FE7032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17F"/>
  </w:style>
  <w:style w:type="paragraph" w:styleId="Heading1">
    <w:name w:val="heading 1"/>
    <w:basedOn w:val="Normal"/>
    <w:next w:val="Normal"/>
    <w:link w:val="Heading1Char"/>
    <w:uiPriority w:val="9"/>
    <w:qFormat/>
    <w:rsid w:val="002B11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25F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44A9"/>
    <w:rPr>
      <w:color w:val="0000FF"/>
      <w:u w:val="single"/>
    </w:rPr>
  </w:style>
  <w:style w:type="paragraph" w:customStyle="1" w:styleId="Default">
    <w:name w:val="Default"/>
    <w:basedOn w:val="Normal"/>
    <w:rsid w:val="00EF44A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F44A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32D4F"/>
    <w:rPr>
      <w:b/>
      <w:bCs/>
    </w:rPr>
  </w:style>
  <w:style w:type="paragraph" w:styleId="ListParagraph">
    <w:name w:val="List Paragraph"/>
    <w:basedOn w:val="Normal"/>
    <w:uiPriority w:val="34"/>
    <w:qFormat/>
    <w:rsid w:val="00461018"/>
    <w:pPr>
      <w:spacing w:after="0" w:line="240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B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3659C8"/>
  </w:style>
  <w:style w:type="character" w:customStyle="1" w:styleId="apple-converted-space">
    <w:name w:val="apple-converted-space"/>
    <w:basedOn w:val="DefaultParagraphFont"/>
    <w:rsid w:val="000C3656"/>
  </w:style>
  <w:style w:type="character" w:customStyle="1" w:styleId="Heading2Char">
    <w:name w:val="Heading 2 Char"/>
    <w:basedOn w:val="DefaultParagraphFont"/>
    <w:link w:val="Heading2"/>
    <w:uiPriority w:val="9"/>
    <w:rsid w:val="00025F2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B11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0F2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0F21"/>
    <w:rPr>
      <w:rFonts w:ascii="Calibri" w:hAnsi="Calibri" w:cs="Consolas"/>
      <w:szCs w:val="21"/>
    </w:rPr>
  </w:style>
  <w:style w:type="character" w:customStyle="1" w:styleId="accessibleelem">
    <w:name w:val="accessible_elem"/>
    <w:basedOn w:val="DefaultParagraphFont"/>
    <w:rsid w:val="00637CA1"/>
  </w:style>
  <w:style w:type="character" w:customStyle="1" w:styleId="tco-ellipsis">
    <w:name w:val="tco-ellipsis"/>
    <w:basedOn w:val="DefaultParagraphFont"/>
    <w:rsid w:val="00331B2C"/>
  </w:style>
  <w:style w:type="character" w:customStyle="1" w:styleId="invisible">
    <w:name w:val="invisible"/>
    <w:basedOn w:val="DefaultParagraphFont"/>
    <w:rsid w:val="00331B2C"/>
  </w:style>
  <w:style w:type="character" w:customStyle="1" w:styleId="js-display-url">
    <w:name w:val="js-display-url"/>
    <w:basedOn w:val="DefaultParagraphFont"/>
    <w:rsid w:val="00331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17F"/>
  </w:style>
  <w:style w:type="paragraph" w:styleId="Heading1">
    <w:name w:val="heading 1"/>
    <w:basedOn w:val="Normal"/>
    <w:next w:val="Normal"/>
    <w:link w:val="Heading1Char"/>
    <w:uiPriority w:val="9"/>
    <w:qFormat/>
    <w:rsid w:val="002B11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25F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4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4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44A9"/>
    <w:rPr>
      <w:color w:val="0000FF"/>
      <w:u w:val="single"/>
    </w:rPr>
  </w:style>
  <w:style w:type="paragraph" w:customStyle="1" w:styleId="Default">
    <w:name w:val="Default"/>
    <w:basedOn w:val="Normal"/>
    <w:rsid w:val="00EF44A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F44A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32D4F"/>
    <w:rPr>
      <w:b/>
      <w:bCs/>
    </w:rPr>
  </w:style>
  <w:style w:type="paragraph" w:styleId="ListParagraph">
    <w:name w:val="List Paragraph"/>
    <w:basedOn w:val="Normal"/>
    <w:uiPriority w:val="34"/>
    <w:qFormat/>
    <w:rsid w:val="00461018"/>
    <w:pPr>
      <w:spacing w:after="0" w:line="240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B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3659C8"/>
  </w:style>
  <w:style w:type="character" w:customStyle="1" w:styleId="apple-converted-space">
    <w:name w:val="apple-converted-space"/>
    <w:basedOn w:val="DefaultParagraphFont"/>
    <w:rsid w:val="000C3656"/>
  </w:style>
  <w:style w:type="character" w:customStyle="1" w:styleId="Heading2Char">
    <w:name w:val="Heading 2 Char"/>
    <w:basedOn w:val="DefaultParagraphFont"/>
    <w:link w:val="Heading2"/>
    <w:uiPriority w:val="9"/>
    <w:rsid w:val="00025F2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B11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0F2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0F21"/>
    <w:rPr>
      <w:rFonts w:ascii="Calibri" w:hAnsi="Calibri" w:cs="Consolas"/>
      <w:szCs w:val="21"/>
    </w:rPr>
  </w:style>
  <w:style w:type="character" w:customStyle="1" w:styleId="accessibleelem">
    <w:name w:val="accessible_elem"/>
    <w:basedOn w:val="DefaultParagraphFont"/>
    <w:rsid w:val="00637CA1"/>
  </w:style>
  <w:style w:type="character" w:customStyle="1" w:styleId="tco-ellipsis">
    <w:name w:val="tco-ellipsis"/>
    <w:basedOn w:val="DefaultParagraphFont"/>
    <w:rsid w:val="00331B2C"/>
  </w:style>
  <w:style w:type="character" w:customStyle="1" w:styleId="invisible">
    <w:name w:val="invisible"/>
    <w:basedOn w:val="DefaultParagraphFont"/>
    <w:rsid w:val="00331B2C"/>
  </w:style>
  <w:style w:type="character" w:customStyle="1" w:styleId="js-display-url">
    <w:name w:val="js-display-url"/>
    <w:basedOn w:val="DefaultParagraphFont"/>
    <w:rsid w:val="00331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2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236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70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9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6.jpeg"/><Relationship Id="rId21" Type="http://schemas.openxmlformats.org/officeDocument/2006/relationships/oleObject" Target="embeddings/oleObject1.bin"/><Relationship Id="rId34" Type="http://schemas.openxmlformats.org/officeDocument/2006/relationships/image" Target="media/image14.png"/><Relationship Id="rId42" Type="http://schemas.openxmlformats.org/officeDocument/2006/relationships/hyperlink" Target="mailto:Angelaw@englandnetball.co.uk" TargetMode="External"/><Relationship Id="rId47" Type="http://schemas.openxmlformats.org/officeDocument/2006/relationships/hyperlink" Target="http://www.eastmidlandsnetball.co.uk/regional-funding.html" TargetMode="External"/><Relationship Id="rId50" Type="http://schemas.openxmlformats.org/officeDocument/2006/relationships/hyperlink" Target="http://www.eastmidlandsnetball.co.uk/funding.html" TargetMode="External"/><Relationship Id="rId55" Type="http://schemas.openxmlformats.org/officeDocument/2006/relationships/hyperlink" Target="mailto:kay.mckenzie@hotmail.co.uk" TargetMode="External"/><Relationship Id="rId63" Type="http://schemas.openxmlformats.org/officeDocument/2006/relationships/image" Target="media/image25.jpeg"/><Relationship Id="rId68" Type="http://schemas.openxmlformats.org/officeDocument/2006/relationships/hyperlink" Target="https://twitter.com/EastMidlandsNet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englandnetball.co.uk/officiating/rules-updat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astmidlandsnetball.co.uk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eastmidlandsnetball.co.uk/upcoming-tournaments.html" TargetMode="External"/><Relationship Id="rId32" Type="http://schemas.openxmlformats.org/officeDocument/2006/relationships/hyperlink" Target="https://learn.sportenglandclubmatters.com/totara/coursecatalog/seminars.php?_ga=1.130276495.1671258300.1461836393" TargetMode="External"/><Relationship Id="rId37" Type="http://schemas.openxmlformats.org/officeDocument/2006/relationships/image" Target="media/image15.png"/><Relationship Id="rId40" Type="http://schemas.openxmlformats.org/officeDocument/2006/relationships/image" Target="cid:image010.jpg@01D1D139.CB87A2E0" TargetMode="External"/><Relationship Id="rId45" Type="http://schemas.openxmlformats.org/officeDocument/2006/relationships/image" Target="media/image18.emf"/><Relationship Id="rId53" Type="http://schemas.openxmlformats.org/officeDocument/2006/relationships/image" Target="media/image21.emf"/><Relationship Id="rId58" Type="http://schemas.openxmlformats.org/officeDocument/2006/relationships/image" Target="media/image23.jpeg"/><Relationship Id="rId66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yperlink" Target="http://www.eastmidlandsnetball.co.uk/netball-youth-camp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://www.englandnetball.co.uk/my-game/Walking_Netball" TargetMode="External"/><Relationship Id="rId49" Type="http://schemas.openxmlformats.org/officeDocument/2006/relationships/hyperlink" Target="http://www.eastmidlandsnetball.co.uk/regional-funding.html" TargetMode="External"/><Relationship Id="rId57" Type="http://schemas.openxmlformats.org/officeDocument/2006/relationships/hyperlink" Target="http://www.willowssportscentre.co.uk/netball-at-willows-sports-centre/" TargetMode="External"/><Relationship Id="rId61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hyperlink" Target="http://www.eastmidlandsnetball.co.uk/netball-youth-camp.html" TargetMode="External"/><Relationship Id="rId31" Type="http://schemas.openxmlformats.org/officeDocument/2006/relationships/oleObject" Target="embeddings/oleObject2.bin"/><Relationship Id="rId44" Type="http://schemas.openxmlformats.org/officeDocument/2006/relationships/hyperlink" Target="https://www.englandnetball.co.uk/big-summer-netball/" TargetMode="External"/><Relationship Id="rId52" Type="http://schemas.openxmlformats.org/officeDocument/2006/relationships/hyperlink" Target="http://www.eastmidlandsnetball.co.uk/funding.html" TargetMode="External"/><Relationship Id="rId60" Type="http://schemas.openxmlformats.org/officeDocument/2006/relationships/hyperlink" Target="http://www.eastmidlandsnetball.co.uk/development-staff.html" TargetMode="External"/><Relationship Id="rId65" Type="http://schemas.openxmlformats.org/officeDocument/2006/relationships/hyperlink" Target="https://www.facebook.com/EastMidlandsNetb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astmidlandsnetball.co.uk/e-blast.html" TargetMode="External"/><Relationship Id="rId14" Type="http://schemas.openxmlformats.org/officeDocument/2006/relationships/hyperlink" Target="https://www.englandnetball.co.uk/make-game-live-2016/" TargetMode="External"/><Relationship Id="rId22" Type="http://schemas.openxmlformats.org/officeDocument/2006/relationships/hyperlink" Target="http://www.eastmidlandsnetball.co.uk/current-vacancies.html" TargetMode="External"/><Relationship Id="rId27" Type="http://schemas.openxmlformats.org/officeDocument/2006/relationships/hyperlink" Target="http://www.eastmidlandsnetball.co.uk/ukcc-level-1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englandnetball.co.uk/my-game/walking-netball/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19.png"/><Relationship Id="rId56" Type="http://schemas.openxmlformats.org/officeDocument/2006/relationships/image" Target="media/image22.jpeg"/><Relationship Id="rId64" Type="http://schemas.openxmlformats.org/officeDocument/2006/relationships/hyperlink" Target="http://www.eastmidlandsnetball.co.uk" TargetMode="External"/><Relationship Id="rId69" Type="http://schemas.openxmlformats.org/officeDocument/2006/relationships/image" Target="media/image27.png"/><Relationship Id="rId8" Type="http://schemas.openxmlformats.org/officeDocument/2006/relationships/hyperlink" Target="mailto:eastmidlands@englandnetball.co.uk" TargetMode="External"/><Relationship Id="rId51" Type="http://schemas.openxmlformats.org/officeDocument/2006/relationships/image" Target="media/image20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eastmidlandsnetball.co.uk/goalden-globes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hyperlink" Target="http://www.eastmidlandsnetball.co.uk/get-involved.html" TargetMode="External"/><Relationship Id="rId38" Type="http://schemas.openxmlformats.org/officeDocument/2006/relationships/hyperlink" Target="https://www.englandnetball.co.uk/" TargetMode="External"/><Relationship Id="rId46" Type="http://schemas.openxmlformats.org/officeDocument/2006/relationships/hyperlink" Target="https://www.englandnetball.co.uk/work-for-us/england-netball-opportunities-4/programme-manager/" TargetMode="External"/><Relationship Id="rId59" Type="http://schemas.openxmlformats.org/officeDocument/2006/relationships/hyperlink" Target="mailto:info@willowssportscentre.co.uk" TargetMode="External"/><Relationship Id="rId67" Type="http://schemas.openxmlformats.org/officeDocument/2006/relationships/hyperlink" Target="http://www.facebook.com/EastMidlandsNetball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eastmidlandsnetball.co.uk/coaching.html" TargetMode="External"/><Relationship Id="rId54" Type="http://schemas.openxmlformats.org/officeDocument/2006/relationships/hyperlink" Target="http://www.eastmidlandsnetball.co.uk/two-counties-monthly-tournaments.html" TargetMode="External"/><Relationship Id="rId62" Type="http://schemas.openxmlformats.org/officeDocument/2006/relationships/hyperlink" Target="mailto:Sue.dauber@englandnetball.co.uk" TargetMode="External"/><Relationship Id="rId70" Type="http://schemas.openxmlformats.org/officeDocument/2006/relationships/hyperlink" Target="https://twitter.com/EMNetb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Carr</dc:creator>
  <cp:lastModifiedBy>Administrator</cp:lastModifiedBy>
  <cp:revision>16</cp:revision>
  <cp:lastPrinted>2016-05-26T14:09:00Z</cp:lastPrinted>
  <dcterms:created xsi:type="dcterms:W3CDTF">2016-06-29T07:39:00Z</dcterms:created>
  <dcterms:modified xsi:type="dcterms:W3CDTF">2016-06-29T12:07:00Z</dcterms:modified>
</cp:coreProperties>
</file>